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5" w:rsidRPr="00B7128B" w:rsidRDefault="00515A32" w:rsidP="001F1ECF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8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62E63" w:rsidRPr="00B7128B" w:rsidRDefault="00962E63" w:rsidP="001F1ECF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8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B67E6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7128B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комиссии за 20</w:t>
      </w:r>
      <w:r w:rsidR="00C13296" w:rsidRPr="00B7128B">
        <w:rPr>
          <w:rFonts w:ascii="Times New Roman" w:hAnsi="Times New Roman" w:cs="Times New Roman"/>
          <w:b/>
          <w:sz w:val="28"/>
          <w:szCs w:val="28"/>
        </w:rPr>
        <w:t>2</w:t>
      </w:r>
      <w:r w:rsidR="00AA1F89">
        <w:rPr>
          <w:rFonts w:ascii="Times New Roman" w:hAnsi="Times New Roman" w:cs="Times New Roman"/>
          <w:b/>
          <w:sz w:val="28"/>
          <w:szCs w:val="28"/>
        </w:rPr>
        <w:t>3</w:t>
      </w:r>
      <w:r w:rsidRPr="00B712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2E63" w:rsidRPr="004E49CE" w:rsidRDefault="00962E63" w:rsidP="001F1ECF">
      <w:pPr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021B92" w:rsidRPr="00B7128B" w:rsidRDefault="00B516B5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Муниципальное учреждение Контрольно-счетная комиссия Вятскополянского района в течение 20</w:t>
      </w:r>
      <w:r w:rsidR="00C13296" w:rsidRPr="00B7128B">
        <w:rPr>
          <w:rFonts w:ascii="Times New Roman" w:hAnsi="Times New Roman" w:cs="Times New Roman"/>
          <w:sz w:val="28"/>
          <w:szCs w:val="28"/>
        </w:rPr>
        <w:t>2</w:t>
      </w:r>
      <w:r w:rsidR="007E5D38">
        <w:rPr>
          <w:rFonts w:ascii="Times New Roman" w:hAnsi="Times New Roman" w:cs="Times New Roman"/>
          <w:sz w:val="28"/>
          <w:szCs w:val="28"/>
        </w:rPr>
        <w:t>3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года осуществляло свою работу в соответствии с планом</w:t>
      </w:r>
      <w:r w:rsidR="006E5C4F">
        <w:rPr>
          <w:rFonts w:ascii="Times New Roman" w:hAnsi="Times New Roman" w:cs="Times New Roman"/>
          <w:sz w:val="28"/>
          <w:szCs w:val="28"/>
        </w:rPr>
        <w:t>,</w:t>
      </w:r>
      <w:r w:rsidR="00896D56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C13296" w:rsidRPr="00B7128B">
        <w:rPr>
          <w:rFonts w:ascii="Times New Roman" w:hAnsi="Times New Roman" w:cs="Times New Roman"/>
          <w:sz w:val="28"/>
          <w:szCs w:val="28"/>
        </w:rPr>
        <w:t xml:space="preserve">утверждённым распоряжением КСК </w:t>
      </w:r>
      <w:r w:rsidR="00896D56" w:rsidRPr="00B7128B">
        <w:rPr>
          <w:rFonts w:ascii="Times New Roman" w:hAnsi="Times New Roman" w:cs="Times New Roman"/>
          <w:sz w:val="28"/>
          <w:szCs w:val="28"/>
        </w:rPr>
        <w:t xml:space="preserve">от </w:t>
      </w:r>
      <w:r w:rsidR="00C13296" w:rsidRPr="00B7128B">
        <w:rPr>
          <w:rFonts w:ascii="Times New Roman" w:hAnsi="Times New Roman" w:cs="Times New Roman"/>
          <w:sz w:val="28"/>
          <w:szCs w:val="28"/>
        </w:rPr>
        <w:t>15.12.202</w:t>
      </w:r>
      <w:r w:rsidR="007E5D38">
        <w:rPr>
          <w:rFonts w:ascii="Times New Roman" w:hAnsi="Times New Roman" w:cs="Times New Roman"/>
          <w:sz w:val="28"/>
          <w:szCs w:val="28"/>
        </w:rPr>
        <w:t>2</w:t>
      </w:r>
      <w:r w:rsidR="00896D56" w:rsidRPr="00B712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6CFD" w:rsidRPr="00B7128B">
        <w:rPr>
          <w:rFonts w:ascii="Times New Roman" w:hAnsi="Times New Roman" w:cs="Times New Roman"/>
          <w:sz w:val="28"/>
          <w:szCs w:val="28"/>
        </w:rPr>
        <w:t xml:space="preserve"> №</w:t>
      </w:r>
      <w:r w:rsidR="00C13296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7E5D38">
        <w:rPr>
          <w:rFonts w:ascii="Times New Roman" w:hAnsi="Times New Roman" w:cs="Times New Roman"/>
          <w:sz w:val="28"/>
          <w:szCs w:val="28"/>
        </w:rPr>
        <w:t>73</w:t>
      </w:r>
      <w:r w:rsidR="00D86CFD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>и согласованным с главой района</w:t>
      </w:r>
      <w:r w:rsidR="00C13296" w:rsidRPr="00B7128B">
        <w:rPr>
          <w:rFonts w:ascii="Times New Roman" w:hAnsi="Times New Roman" w:cs="Times New Roman"/>
          <w:sz w:val="28"/>
          <w:szCs w:val="28"/>
        </w:rPr>
        <w:t xml:space="preserve"> и председателем районной Думы.</w:t>
      </w:r>
      <w:r w:rsidR="00D37A58" w:rsidRPr="00B7128B">
        <w:rPr>
          <w:rFonts w:ascii="Times New Roman" w:hAnsi="Times New Roman" w:cs="Times New Roman"/>
          <w:sz w:val="28"/>
          <w:szCs w:val="28"/>
        </w:rPr>
        <w:t xml:space="preserve"> Изменения в план работы КСК на 202</w:t>
      </w:r>
      <w:r w:rsidR="007E5D38">
        <w:rPr>
          <w:rFonts w:ascii="Times New Roman" w:hAnsi="Times New Roman" w:cs="Times New Roman"/>
          <w:sz w:val="28"/>
          <w:szCs w:val="28"/>
        </w:rPr>
        <w:t>3</w:t>
      </w:r>
      <w:r w:rsidR="00D37A58" w:rsidRPr="00B7128B">
        <w:rPr>
          <w:rFonts w:ascii="Times New Roman" w:hAnsi="Times New Roman" w:cs="Times New Roman"/>
          <w:sz w:val="28"/>
          <w:szCs w:val="28"/>
        </w:rPr>
        <w:t xml:space="preserve"> год </w:t>
      </w:r>
      <w:r w:rsidR="00714807">
        <w:rPr>
          <w:rFonts w:ascii="Times New Roman" w:hAnsi="Times New Roman" w:cs="Times New Roman"/>
          <w:sz w:val="28"/>
          <w:szCs w:val="28"/>
        </w:rPr>
        <w:t xml:space="preserve">в сторону увеличения контрольных мероприятий </w:t>
      </w:r>
      <w:r w:rsidR="00D37A58" w:rsidRPr="00B7128B">
        <w:rPr>
          <w:rFonts w:ascii="Times New Roman" w:hAnsi="Times New Roman" w:cs="Times New Roman"/>
          <w:sz w:val="28"/>
          <w:szCs w:val="28"/>
        </w:rPr>
        <w:t xml:space="preserve">вносились </w:t>
      </w:r>
      <w:r w:rsidR="00AA77BB">
        <w:rPr>
          <w:rFonts w:ascii="Times New Roman" w:hAnsi="Times New Roman" w:cs="Times New Roman"/>
          <w:sz w:val="28"/>
          <w:szCs w:val="28"/>
        </w:rPr>
        <w:t>1</w:t>
      </w:r>
      <w:r w:rsidR="00D37A58" w:rsidRPr="00B7128B">
        <w:rPr>
          <w:rFonts w:ascii="Times New Roman" w:hAnsi="Times New Roman" w:cs="Times New Roman"/>
          <w:sz w:val="28"/>
          <w:szCs w:val="28"/>
        </w:rPr>
        <w:t xml:space="preserve"> раз. </w:t>
      </w:r>
      <w:r w:rsidR="00543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A3" w:rsidRPr="00B7128B" w:rsidRDefault="000F61A3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Приоритетным направлением при проведении проверок явля</w:t>
      </w:r>
      <w:r w:rsidR="001A3E58">
        <w:rPr>
          <w:rFonts w:ascii="Times New Roman" w:hAnsi="Times New Roman" w:cs="Times New Roman"/>
          <w:sz w:val="28"/>
          <w:szCs w:val="28"/>
        </w:rPr>
        <w:t>лось</w:t>
      </w:r>
      <w:r w:rsidRPr="00B7128B">
        <w:rPr>
          <w:rFonts w:ascii="Times New Roman" w:hAnsi="Times New Roman" w:cs="Times New Roman"/>
          <w:sz w:val="28"/>
          <w:szCs w:val="28"/>
        </w:rPr>
        <w:t xml:space="preserve"> целевое и эффективное использование средств бюджета муниципального района и бюджетов городских и сельских поселений.</w:t>
      </w:r>
    </w:p>
    <w:p w:rsidR="00B516B5" w:rsidRPr="00E65C5B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C5B">
        <w:rPr>
          <w:rFonts w:ascii="Times New Roman" w:hAnsi="Times New Roman" w:cs="Times New Roman"/>
          <w:sz w:val="28"/>
          <w:szCs w:val="28"/>
        </w:rPr>
        <w:t>Всего з</w:t>
      </w:r>
      <w:r w:rsidR="00B516B5" w:rsidRPr="00E65C5B">
        <w:rPr>
          <w:rFonts w:ascii="Times New Roman" w:hAnsi="Times New Roman" w:cs="Times New Roman"/>
          <w:sz w:val="28"/>
          <w:szCs w:val="28"/>
        </w:rPr>
        <w:t xml:space="preserve">а отчетный период было проведено </w:t>
      </w:r>
      <w:r w:rsidR="00592D63">
        <w:rPr>
          <w:rFonts w:ascii="Times New Roman" w:hAnsi="Times New Roman" w:cs="Times New Roman"/>
          <w:sz w:val="28"/>
          <w:szCs w:val="28"/>
        </w:rPr>
        <w:t>1</w:t>
      </w:r>
      <w:r w:rsidR="004F05CB">
        <w:rPr>
          <w:rFonts w:ascii="Times New Roman" w:hAnsi="Times New Roman" w:cs="Times New Roman"/>
          <w:sz w:val="28"/>
          <w:szCs w:val="28"/>
        </w:rPr>
        <w:t>23</w:t>
      </w:r>
      <w:r w:rsidR="00911DAB" w:rsidRPr="00E65C5B">
        <w:rPr>
          <w:rFonts w:ascii="Times New Roman" w:hAnsi="Times New Roman" w:cs="Times New Roman"/>
          <w:sz w:val="28"/>
          <w:szCs w:val="28"/>
        </w:rPr>
        <w:t xml:space="preserve"> </w:t>
      </w:r>
      <w:r w:rsidR="00B516B5" w:rsidRPr="00E65C5B">
        <w:rPr>
          <w:rFonts w:ascii="Times New Roman" w:hAnsi="Times New Roman" w:cs="Times New Roman"/>
          <w:sz w:val="28"/>
          <w:szCs w:val="28"/>
        </w:rPr>
        <w:t>мероприяти</w:t>
      </w:r>
      <w:r w:rsidR="004F05CB">
        <w:rPr>
          <w:rFonts w:ascii="Times New Roman" w:hAnsi="Times New Roman" w:cs="Times New Roman"/>
          <w:sz w:val="28"/>
          <w:szCs w:val="28"/>
        </w:rPr>
        <w:t>я</w:t>
      </w:r>
      <w:r w:rsidR="00B516B5" w:rsidRPr="00E65C5B">
        <w:rPr>
          <w:rFonts w:ascii="Times New Roman" w:hAnsi="Times New Roman" w:cs="Times New Roman"/>
          <w:sz w:val="28"/>
          <w:szCs w:val="28"/>
        </w:rPr>
        <w:t xml:space="preserve">, </w:t>
      </w:r>
      <w:r w:rsidR="007F2677" w:rsidRPr="00E65C5B">
        <w:rPr>
          <w:rFonts w:ascii="Times New Roman" w:hAnsi="Times New Roman" w:cs="Times New Roman"/>
          <w:sz w:val="28"/>
          <w:szCs w:val="28"/>
        </w:rPr>
        <w:t xml:space="preserve">что </w:t>
      </w:r>
      <w:r w:rsidR="00592D63">
        <w:rPr>
          <w:rFonts w:ascii="Times New Roman" w:hAnsi="Times New Roman" w:cs="Times New Roman"/>
          <w:sz w:val="28"/>
          <w:szCs w:val="28"/>
        </w:rPr>
        <w:t xml:space="preserve">почти в </w:t>
      </w:r>
      <w:r w:rsidR="00E65C5B">
        <w:rPr>
          <w:rFonts w:ascii="Times New Roman" w:hAnsi="Times New Roman" w:cs="Times New Roman"/>
          <w:sz w:val="28"/>
          <w:szCs w:val="28"/>
        </w:rPr>
        <w:t>2</w:t>
      </w:r>
      <w:r w:rsidRPr="00E65C5B">
        <w:rPr>
          <w:rFonts w:ascii="Times New Roman" w:hAnsi="Times New Roman" w:cs="Times New Roman"/>
          <w:sz w:val="28"/>
          <w:szCs w:val="28"/>
        </w:rPr>
        <w:t xml:space="preserve"> </w:t>
      </w:r>
      <w:r w:rsidR="00592D63">
        <w:rPr>
          <w:rFonts w:ascii="Times New Roman" w:hAnsi="Times New Roman" w:cs="Times New Roman"/>
          <w:sz w:val="28"/>
          <w:szCs w:val="28"/>
        </w:rPr>
        <w:t xml:space="preserve"> </w:t>
      </w:r>
      <w:r w:rsidR="00E65C5B">
        <w:rPr>
          <w:rFonts w:ascii="Times New Roman" w:hAnsi="Times New Roman" w:cs="Times New Roman"/>
          <w:sz w:val="28"/>
          <w:szCs w:val="28"/>
        </w:rPr>
        <w:t xml:space="preserve"> раза  </w:t>
      </w:r>
      <w:r w:rsidR="004C59DA" w:rsidRPr="00E65C5B">
        <w:rPr>
          <w:rFonts w:ascii="Times New Roman" w:hAnsi="Times New Roman" w:cs="Times New Roman"/>
          <w:sz w:val="28"/>
          <w:szCs w:val="28"/>
        </w:rPr>
        <w:t>бол</w:t>
      </w:r>
      <w:r w:rsidR="007F2677" w:rsidRPr="00E65C5B">
        <w:rPr>
          <w:rFonts w:ascii="Times New Roman" w:hAnsi="Times New Roman" w:cs="Times New Roman"/>
          <w:sz w:val="28"/>
          <w:szCs w:val="28"/>
        </w:rPr>
        <w:t>ьше, чем в 20</w:t>
      </w:r>
      <w:r w:rsidR="004C59DA" w:rsidRPr="00E65C5B">
        <w:rPr>
          <w:rFonts w:ascii="Times New Roman" w:hAnsi="Times New Roman" w:cs="Times New Roman"/>
          <w:sz w:val="28"/>
          <w:szCs w:val="28"/>
        </w:rPr>
        <w:t>2</w:t>
      </w:r>
      <w:r w:rsidR="00E65C5B">
        <w:rPr>
          <w:rFonts w:ascii="Times New Roman" w:hAnsi="Times New Roman" w:cs="Times New Roman"/>
          <w:sz w:val="28"/>
          <w:szCs w:val="28"/>
        </w:rPr>
        <w:t>2</w:t>
      </w:r>
      <w:r w:rsidR="007F2677" w:rsidRPr="00E65C5B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516B5" w:rsidRPr="00E65C5B">
        <w:rPr>
          <w:rFonts w:ascii="Times New Roman" w:hAnsi="Times New Roman" w:cs="Times New Roman"/>
          <w:sz w:val="28"/>
          <w:szCs w:val="28"/>
        </w:rPr>
        <w:t>в том числе</w:t>
      </w:r>
      <w:r w:rsidR="00E65C5B">
        <w:rPr>
          <w:rFonts w:ascii="Times New Roman" w:hAnsi="Times New Roman" w:cs="Times New Roman"/>
          <w:sz w:val="28"/>
          <w:szCs w:val="28"/>
        </w:rPr>
        <w:t xml:space="preserve">: экспертиза НПА – </w:t>
      </w:r>
      <w:r w:rsidR="004F05CB">
        <w:rPr>
          <w:rFonts w:ascii="Times New Roman" w:hAnsi="Times New Roman" w:cs="Times New Roman"/>
          <w:sz w:val="28"/>
          <w:szCs w:val="28"/>
        </w:rPr>
        <w:t>109</w:t>
      </w:r>
      <w:r w:rsidR="00E65C5B">
        <w:rPr>
          <w:rFonts w:ascii="Times New Roman" w:hAnsi="Times New Roman" w:cs="Times New Roman"/>
          <w:sz w:val="28"/>
          <w:szCs w:val="28"/>
        </w:rPr>
        <w:t xml:space="preserve"> мероприятий, экспертно-аналитических – 3 мероприятия и </w:t>
      </w:r>
      <w:r w:rsidR="00B516B5" w:rsidRPr="00E65C5B">
        <w:rPr>
          <w:rFonts w:ascii="Times New Roman" w:hAnsi="Times New Roman" w:cs="Times New Roman"/>
          <w:sz w:val="28"/>
          <w:szCs w:val="28"/>
        </w:rPr>
        <w:t xml:space="preserve"> </w:t>
      </w:r>
      <w:r w:rsidR="002045CE">
        <w:rPr>
          <w:rFonts w:ascii="Times New Roman" w:hAnsi="Times New Roman" w:cs="Times New Roman"/>
          <w:sz w:val="28"/>
          <w:szCs w:val="28"/>
        </w:rPr>
        <w:t>1</w:t>
      </w:r>
      <w:r w:rsidR="00980E38">
        <w:rPr>
          <w:rFonts w:ascii="Times New Roman" w:hAnsi="Times New Roman" w:cs="Times New Roman"/>
          <w:sz w:val="28"/>
          <w:szCs w:val="28"/>
        </w:rPr>
        <w:t>1</w:t>
      </w:r>
      <w:r w:rsidR="00B516B5" w:rsidRPr="00E65C5B">
        <w:rPr>
          <w:rFonts w:ascii="Times New Roman" w:hAnsi="Times New Roman" w:cs="Times New Roman"/>
          <w:sz w:val="28"/>
          <w:szCs w:val="28"/>
        </w:rPr>
        <w:t xml:space="preserve"> </w:t>
      </w:r>
      <w:r w:rsidR="00E65C5B">
        <w:rPr>
          <w:rFonts w:ascii="Times New Roman" w:hAnsi="Times New Roman" w:cs="Times New Roman"/>
          <w:sz w:val="28"/>
          <w:szCs w:val="28"/>
        </w:rPr>
        <w:t xml:space="preserve"> </w:t>
      </w:r>
      <w:r w:rsidR="008567BB" w:rsidRPr="00E65C5B">
        <w:rPr>
          <w:rFonts w:ascii="Times New Roman" w:hAnsi="Times New Roman" w:cs="Times New Roman"/>
          <w:sz w:val="28"/>
          <w:szCs w:val="28"/>
        </w:rPr>
        <w:t xml:space="preserve"> </w:t>
      </w:r>
      <w:r w:rsidR="00B516B5" w:rsidRPr="00E65C5B">
        <w:rPr>
          <w:rFonts w:ascii="Times New Roman" w:hAnsi="Times New Roman" w:cs="Times New Roman"/>
          <w:sz w:val="28"/>
          <w:szCs w:val="28"/>
        </w:rPr>
        <w:t>контрольных</w:t>
      </w:r>
      <w:r w:rsidR="00926841" w:rsidRPr="00E65C5B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B516B5" w:rsidRPr="00E65C5B">
        <w:rPr>
          <w:rFonts w:ascii="Times New Roman" w:hAnsi="Times New Roman" w:cs="Times New Roman"/>
          <w:sz w:val="28"/>
          <w:szCs w:val="28"/>
        </w:rPr>
        <w:t xml:space="preserve"> </w:t>
      </w:r>
      <w:r w:rsidR="00B25828" w:rsidRPr="00E65C5B">
        <w:rPr>
          <w:rFonts w:ascii="Times New Roman" w:hAnsi="Times New Roman" w:cs="Times New Roman"/>
          <w:sz w:val="28"/>
          <w:szCs w:val="28"/>
        </w:rPr>
        <w:t xml:space="preserve"> Таким образом, план работы на 202</w:t>
      </w:r>
      <w:r w:rsidR="00E65C5B">
        <w:rPr>
          <w:rFonts w:ascii="Times New Roman" w:hAnsi="Times New Roman" w:cs="Times New Roman"/>
          <w:sz w:val="28"/>
          <w:szCs w:val="28"/>
        </w:rPr>
        <w:t>3</w:t>
      </w:r>
      <w:r w:rsidR="00B25828" w:rsidRPr="00E65C5B">
        <w:rPr>
          <w:rFonts w:ascii="Times New Roman" w:hAnsi="Times New Roman" w:cs="Times New Roman"/>
          <w:sz w:val="28"/>
          <w:szCs w:val="28"/>
        </w:rPr>
        <w:t xml:space="preserve"> год выполнен в полном о</w:t>
      </w:r>
      <w:r w:rsidR="003A4017" w:rsidRPr="00E65C5B">
        <w:rPr>
          <w:rFonts w:ascii="Times New Roman" w:hAnsi="Times New Roman" w:cs="Times New Roman"/>
          <w:sz w:val="28"/>
          <w:szCs w:val="28"/>
        </w:rPr>
        <w:t>б</w:t>
      </w:r>
      <w:r w:rsidR="00B25828" w:rsidRPr="00E65C5B">
        <w:rPr>
          <w:rFonts w:ascii="Times New Roman" w:hAnsi="Times New Roman" w:cs="Times New Roman"/>
          <w:sz w:val="28"/>
          <w:szCs w:val="28"/>
        </w:rPr>
        <w:t>ъёме.</w:t>
      </w:r>
    </w:p>
    <w:p w:rsidR="00A6348C" w:rsidRPr="00E65C5B" w:rsidRDefault="00B30AFE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C5B">
        <w:rPr>
          <w:rFonts w:ascii="Times New Roman" w:hAnsi="Times New Roman" w:cs="Times New Roman"/>
          <w:sz w:val="28"/>
          <w:szCs w:val="28"/>
        </w:rPr>
        <w:t>О</w:t>
      </w:r>
      <w:r w:rsidR="003F7A9B" w:rsidRPr="00E65C5B">
        <w:rPr>
          <w:rFonts w:ascii="Times New Roman" w:hAnsi="Times New Roman" w:cs="Times New Roman"/>
          <w:sz w:val="28"/>
          <w:szCs w:val="28"/>
        </w:rPr>
        <w:t>хвачен</w:t>
      </w:r>
      <w:r w:rsidR="004F0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C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F7A9B" w:rsidRPr="00E65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E5D">
        <w:rPr>
          <w:rFonts w:ascii="Times New Roman" w:hAnsi="Times New Roman" w:cs="Times New Roman"/>
          <w:sz w:val="28"/>
          <w:szCs w:val="28"/>
        </w:rPr>
        <w:t>контрольными</w:t>
      </w:r>
      <w:proofErr w:type="gramEnd"/>
      <w:r w:rsidR="00785E5D">
        <w:rPr>
          <w:rFonts w:ascii="Times New Roman" w:hAnsi="Times New Roman" w:cs="Times New Roman"/>
          <w:sz w:val="28"/>
          <w:szCs w:val="28"/>
        </w:rPr>
        <w:t xml:space="preserve"> и экспертно-аналитическими мероприятиями</w:t>
      </w:r>
      <w:r w:rsidR="003F7A9B" w:rsidRPr="00E65C5B">
        <w:rPr>
          <w:rFonts w:ascii="Times New Roman" w:hAnsi="Times New Roman" w:cs="Times New Roman"/>
          <w:sz w:val="28"/>
          <w:szCs w:val="28"/>
        </w:rPr>
        <w:t xml:space="preserve"> </w:t>
      </w:r>
      <w:r w:rsidRPr="00E65C5B">
        <w:rPr>
          <w:rFonts w:ascii="Times New Roman" w:hAnsi="Times New Roman" w:cs="Times New Roman"/>
          <w:sz w:val="28"/>
          <w:szCs w:val="28"/>
        </w:rPr>
        <w:t>в 202</w:t>
      </w:r>
      <w:r w:rsidR="00AA77BB" w:rsidRPr="00E65C5B">
        <w:rPr>
          <w:rFonts w:ascii="Times New Roman" w:hAnsi="Times New Roman" w:cs="Times New Roman"/>
          <w:sz w:val="28"/>
          <w:szCs w:val="28"/>
        </w:rPr>
        <w:t>3</w:t>
      </w:r>
      <w:r w:rsidRPr="00E65C5B">
        <w:rPr>
          <w:rFonts w:ascii="Times New Roman" w:hAnsi="Times New Roman" w:cs="Times New Roman"/>
          <w:sz w:val="28"/>
          <w:szCs w:val="28"/>
        </w:rPr>
        <w:t xml:space="preserve"> году был </w:t>
      </w:r>
      <w:r w:rsidR="00592D63">
        <w:rPr>
          <w:rFonts w:ascii="Times New Roman" w:hAnsi="Times New Roman" w:cs="Times New Roman"/>
          <w:sz w:val="28"/>
          <w:szCs w:val="28"/>
        </w:rPr>
        <w:t>21</w:t>
      </w:r>
      <w:r w:rsidRPr="00E65C5B">
        <w:rPr>
          <w:rFonts w:ascii="Times New Roman" w:hAnsi="Times New Roman" w:cs="Times New Roman"/>
          <w:sz w:val="28"/>
          <w:szCs w:val="28"/>
        </w:rPr>
        <w:t xml:space="preserve"> </w:t>
      </w:r>
      <w:r w:rsidR="003F7A9B" w:rsidRPr="00E65C5B">
        <w:rPr>
          <w:rFonts w:ascii="Times New Roman" w:hAnsi="Times New Roman" w:cs="Times New Roman"/>
          <w:sz w:val="28"/>
          <w:szCs w:val="28"/>
        </w:rPr>
        <w:t>объект</w:t>
      </w:r>
      <w:r w:rsidR="00E414C9" w:rsidRPr="00E65C5B">
        <w:rPr>
          <w:rFonts w:ascii="Times New Roman" w:hAnsi="Times New Roman" w:cs="Times New Roman"/>
          <w:sz w:val="28"/>
          <w:szCs w:val="28"/>
        </w:rPr>
        <w:t xml:space="preserve">, </w:t>
      </w:r>
      <w:r w:rsidRPr="00E65C5B">
        <w:rPr>
          <w:rFonts w:ascii="Times New Roman" w:hAnsi="Times New Roman" w:cs="Times New Roman"/>
          <w:sz w:val="28"/>
          <w:szCs w:val="28"/>
        </w:rPr>
        <w:t xml:space="preserve"> </w:t>
      </w:r>
      <w:r w:rsidR="00E414C9" w:rsidRPr="00E65C5B">
        <w:rPr>
          <w:rFonts w:ascii="Times New Roman" w:hAnsi="Times New Roman" w:cs="Times New Roman"/>
          <w:sz w:val="28"/>
          <w:szCs w:val="28"/>
        </w:rPr>
        <w:t xml:space="preserve"> объём проверенных средств составил </w:t>
      </w:r>
      <w:r w:rsidR="002045CE">
        <w:rPr>
          <w:rFonts w:ascii="Times New Roman" w:hAnsi="Times New Roman" w:cs="Times New Roman"/>
          <w:sz w:val="28"/>
          <w:szCs w:val="28"/>
        </w:rPr>
        <w:t>112037,10</w:t>
      </w:r>
      <w:r w:rsidR="00F42B5A" w:rsidRPr="00E65C5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E7F6D" w:rsidRPr="00E6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9B" w:rsidRPr="00B7128B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общероссийским классификатором нарушений </w:t>
      </w:r>
      <w:r w:rsidR="00B36577">
        <w:rPr>
          <w:rFonts w:ascii="Times New Roman" w:hAnsi="Times New Roman" w:cs="Times New Roman"/>
          <w:sz w:val="28"/>
          <w:szCs w:val="28"/>
        </w:rPr>
        <w:t xml:space="preserve"> </w:t>
      </w:r>
      <w:r w:rsidR="000E7F6D" w:rsidRPr="00B7128B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B36577">
        <w:rPr>
          <w:rFonts w:ascii="Times New Roman" w:hAnsi="Times New Roman" w:cs="Times New Roman"/>
          <w:sz w:val="28"/>
          <w:szCs w:val="28"/>
        </w:rPr>
        <w:t xml:space="preserve">о </w:t>
      </w:r>
      <w:r w:rsidR="004F05CB">
        <w:rPr>
          <w:rFonts w:ascii="Times New Roman" w:hAnsi="Times New Roman" w:cs="Times New Roman"/>
          <w:sz w:val="28"/>
          <w:szCs w:val="28"/>
        </w:rPr>
        <w:t xml:space="preserve">82 </w:t>
      </w:r>
      <w:r w:rsidR="00592D63">
        <w:rPr>
          <w:rFonts w:ascii="Times New Roman" w:hAnsi="Times New Roman" w:cs="Times New Roman"/>
          <w:sz w:val="28"/>
          <w:szCs w:val="28"/>
        </w:rPr>
        <w:t xml:space="preserve">нефинансовых нарушений и </w:t>
      </w:r>
      <w:r w:rsidR="00B36577">
        <w:rPr>
          <w:rFonts w:ascii="Times New Roman" w:hAnsi="Times New Roman" w:cs="Times New Roman"/>
          <w:sz w:val="28"/>
          <w:szCs w:val="28"/>
        </w:rPr>
        <w:t>3</w:t>
      </w:r>
      <w:r w:rsidR="00592D63">
        <w:rPr>
          <w:rFonts w:ascii="Times New Roman" w:hAnsi="Times New Roman" w:cs="Times New Roman"/>
          <w:sz w:val="28"/>
          <w:szCs w:val="28"/>
        </w:rPr>
        <w:t>61</w:t>
      </w:r>
      <w:r w:rsidR="000E7F6D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2045CE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4F05CB">
        <w:rPr>
          <w:rFonts w:ascii="Times New Roman" w:hAnsi="Times New Roman" w:cs="Times New Roman"/>
          <w:sz w:val="28"/>
          <w:szCs w:val="28"/>
        </w:rPr>
        <w:t xml:space="preserve"> </w:t>
      </w:r>
      <w:r w:rsidR="000E7F6D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B36577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0E7F6D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B36577">
        <w:rPr>
          <w:rFonts w:ascii="Times New Roman" w:hAnsi="Times New Roman" w:cs="Times New Roman"/>
          <w:sz w:val="28"/>
          <w:szCs w:val="28"/>
        </w:rPr>
        <w:t>3626,1</w:t>
      </w:r>
      <w:r w:rsidR="000E7F6D" w:rsidRPr="00B7128B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0E7F6D" w:rsidRDefault="000E7F6D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нецелевое использование средств бюджета – </w:t>
      </w:r>
      <w:r w:rsidR="00AA77BB">
        <w:rPr>
          <w:rFonts w:ascii="Times New Roman" w:hAnsi="Times New Roman" w:cs="Times New Roman"/>
          <w:sz w:val="28"/>
          <w:szCs w:val="28"/>
        </w:rPr>
        <w:t>0,4</w:t>
      </w:r>
      <w:r w:rsidRPr="00B7128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27B87">
        <w:rPr>
          <w:rFonts w:ascii="Times New Roman" w:hAnsi="Times New Roman" w:cs="Times New Roman"/>
          <w:sz w:val="28"/>
          <w:szCs w:val="28"/>
        </w:rPr>
        <w:t xml:space="preserve">  (</w:t>
      </w:r>
      <w:r w:rsidR="00CC65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652C">
        <w:rPr>
          <w:rFonts w:ascii="Times New Roman" w:hAnsi="Times New Roman" w:cs="Times New Roman"/>
          <w:sz w:val="28"/>
          <w:szCs w:val="28"/>
        </w:rPr>
        <w:t>Омгинском</w:t>
      </w:r>
      <w:proofErr w:type="spellEnd"/>
      <w:r w:rsidR="00CC652C">
        <w:rPr>
          <w:rFonts w:ascii="Times New Roman" w:hAnsi="Times New Roman" w:cs="Times New Roman"/>
          <w:sz w:val="28"/>
          <w:szCs w:val="28"/>
        </w:rPr>
        <w:t xml:space="preserve"> поселении полученные из области </w:t>
      </w:r>
      <w:r w:rsidR="00AA77BB">
        <w:rPr>
          <w:rFonts w:ascii="Times New Roman" w:hAnsi="Times New Roman" w:cs="Times New Roman"/>
          <w:sz w:val="28"/>
          <w:szCs w:val="28"/>
        </w:rPr>
        <w:t xml:space="preserve"> </w:t>
      </w:r>
      <w:r w:rsidR="00CC652C">
        <w:rPr>
          <w:rFonts w:ascii="Times New Roman" w:hAnsi="Times New Roman" w:cs="Times New Roman"/>
          <w:sz w:val="28"/>
          <w:szCs w:val="28"/>
        </w:rPr>
        <w:t>средства   на самообложение использовали на расходы по благоустройству и выплату пенсии</w:t>
      </w:r>
      <w:r w:rsidR="00327B87">
        <w:rPr>
          <w:rFonts w:ascii="Times New Roman" w:hAnsi="Times New Roman" w:cs="Times New Roman"/>
          <w:sz w:val="28"/>
          <w:szCs w:val="28"/>
        </w:rPr>
        <w:t>)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543C99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при формировании и исполнении бюджетов – </w:t>
      </w:r>
      <w:r w:rsidR="00B36577">
        <w:rPr>
          <w:rFonts w:ascii="Times New Roman" w:hAnsi="Times New Roman" w:cs="Times New Roman"/>
          <w:sz w:val="28"/>
          <w:szCs w:val="28"/>
        </w:rPr>
        <w:t>1390,7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04F8">
        <w:rPr>
          <w:rFonts w:ascii="Times New Roman" w:hAnsi="Times New Roman" w:cs="Times New Roman"/>
          <w:sz w:val="28"/>
          <w:szCs w:val="28"/>
        </w:rPr>
        <w:t xml:space="preserve"> (</w:t>
      </w:r>
      <w:r w:rsidR="005F04F8" w:rsidRPr="00F8168B">
        <w:rPr>
          <w:rFonts w:ascii="Times New Roman" w:hAnsi="Times New Roman" w:cs="Times New Roman"/>
          <w:sz w:val="28"/>
          <w:szCs w:val="28"/>
        </w:rPr>
        <w:t xml:space="preserve">нарушения при расчетах заработной платы в </w:t>
      </w:r>
      <w:r w:rsidR="00F8168B">
        <w:rPr>
          <w:rFonts w:ascii="Times New Roman" w:hAnsi="Times New Roman" w:cs="Times New Roman"/>
          <w:sz w:val="28"/>
          <w:szCs w:val="28"/>
        </w:rPr>
        <w:t>РОМЦ, «Витязе» и ЕДДС</w:t>
      </w:r>
      <w:r w:rsidR="005F04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C99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нарушения ведения бухгалтерского учета</w:t>
      </w:r>
      <w:r w:rsidR="005F0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36577">
        <w:rPr>
          <w:rFonts w:ascii="Times New Roman" w:hAnsi="Times New Roman" w:cs="Times New Roman"/>
          <w:sz w:val="28"/>
          <w:szCs w:val="28"/>
        </w:rPr>
        <w:t>1665,0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04F8">
        <w:rPr>
          <w:rFonts w:ascii="Times New Roman" w:hAnsi="Times New Roman" w:cs="Times New Roman"/>
          <w:sz w:val="28"/>
          <w:szCs w:val="28"/>
        </w:rPr>
        <w:t xml:space="preserve"> (</w:t>
      </w:r>
      <w:r w:rsidR="00F8168B">
        <w:rPr>
          <w:rFonts w:ascii="Times New Roman" w:hAnsi="Times New Roman" w:cs="Times New Roman"/>
          <w:sz w:val="28"/>
          <w:szCs w:val="28"/>
        </w:rPr>
        <w:t>без оснований увеличили балансовую стоимость школы в дер. Дым-Дым-</w:t>
      </w:r>
      <w:proofErr w:type="spellStart"/>
      <w:r w:rsidR="00F8168B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F8168B">
        <w:rPr>
          <w:rFonts w:ascii="Times New Roman" w:hAnsi="Times New Roman" w:cs="Times New Roman"/>
          <w:sz w:val="28"/>
          <w:szCs w:val="28"/>
        </w:rPr>
        <w:t xml:space="preserve"> и, наоборот, не увеличили после проведенных работ на объекте казны «пруд в дер. </w:t>
      </w:r>
      <w:proofErr w:type="spellStart"/>
      <w:r w:rsidR="00F8168B">
        <w:rPr>
          <w:rFonts w:ascii="Times New Roman" w:hAnsi="Times New Roman" w:cs="Times New Roman"/>
          <w:sz w:val="28"/>
          <w:szCs w:val="28"/>
        </w:rPr>
        <w:t>Чемочар</w:t>
      </w:r>
      <w:proofErr w:type="spellEnd"/>
      <w:r w:rsidR="00F8168B">
        <w:rPr>
          <w:rFonts w:ascii="Times New Roman" w:hAnsi="Times New Roman" w:cs="Times New Roman"/>
          <w:sz w:val="28"/>
          <w:szCs w:val="28"/>
        </w:rPr>
        <w:t>», а также не поставлены на бухгалтерский учет системы оповещения в лицее Красной Поляны</w:t>
      </w:r>
      <w:r w:rsidR="005F04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3C99" w:rsidRPr="00B7128B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при осуществлении муниципальных закупок – </w:t>
      </w:r>
      <w:r w:rsidR="00AA77BB">
        <w:rPr>
          <w:rFonts w:ascii="Times New Roman" w:hAnsi="Times New Roman" w:cs="Times New Roman"/>
          <w:sz w:val="28"/>
          <w:szCs w:val="28"/>
        </w:rPr>
        <w:t>570,0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43ECA">
        <w:rPr>
          <w:rFonts w:ascii="Times New Roman" w:hAnsi="Times New Roman" w:cs="Times New Roman"/>
          <w:sz w:val="28"/>
          <w:szCs w:val="28"/>
        </w:rPr>
        <w:t xml:space="preserve"> (</w:t>
      </w:r>
      <w:r w:rsidR="00F8168B">
        <w:rPr>
          <w:rFonts w:ascii="Times New Roman" w:hAnsi="Times New Roman" w:cs="Times New Roman"/>
          <w:sz w:val="28"/>
          <w:szCs w:val="28"/>
        </w:rPr>
        <w:t xml:space="preserve">нарушение срока оплаты выполненных работ  в рамках ППМИ-2023   в </w:t>
      </w:r>
      <w:proofErr w:type="spellStart"/>
      <w:r w:rsidR="00F8168B">
        <w:rPr>
          <w:rFonts w:ascii="Times New Roman" w:hAnsi="Times New Roman" w:cs="Times New Roman"/>
          <w:sz w:val="28"/>
          <w:szCs w:val="28"/>
        </w:rPr>
        <w:t>Усть-Люге</w:t>
      </w:r>
      <w:proofErr w:type="spellEnd"/>
      <w:r w:rsidR="00FC2A13">
        <w:rPr>
          <w:rFonts w:ascii="Times New Roman" w:hAnsi="Times New Roman" w:cs="Times New Roman"/>
          <w:sz w:val="28"/>
          <w:szCs w:val="28"/>
        </w:rPr>
        <w:t xml:space="preserve">, замена материалов для устройства пола в </w:t>
      </w:r>
      <w:proofErr w:type="spellStart"/>
      <w:r w:rsidR="00FC2A13">
        <w:rPr>
          <w:rFonts w:ascii="Times New Roman" w:hAnsi="Times New Roman" w:cs="Times New Roman"/>
          <w:sz w:val="28"/>
          <w:szCs w:val="28"/>
        </w:rPr>
        <w:t>Омгинском</w:t>
      </w:r>
      <w:proofErr w:type="spellEnd"/>
      <w:r w:rsidR="00FC2A13">
        <w:rPr>
          <w:rFonts w:ascii="Times New Roman" w:hAnsi="Times New Roman" w:cs="Times New Roman"/>
          <w:sz w:val="28"/>
          <w:szCs w:val="28"/>
        </w:rPr>
        <w:t xml:space="preserve"> ДК и незавершенная перерегистрация транспортного средства в РОМЦ</w:t>
      </w:r>
      <w:r w:rsidR="00B43ECA">
        <w:rPr>
          <w:rFonts w:ascii="Times New Roman" w:hAnsi="Times New Roman" w:cs="Times New Roman"/>
          <w:sz w:val="28"/>
          <w:szCs w:val="28"/>
        </w:rPr>
        <w:t>)</w:t>
      </w:r>
      <w:r w:rsidR="002919F6">
        <w:rPr>
          <w:rFonts w:ascii="Times New Roman" w:hAnsi="Times New Roman" w:cs="Times New Roman"/>
          <w:sz w:val="28"/>
          <w:szCs w:val="28"/>
        </w:rPr>
        <w:t>.</w:t>
      </w:r>
    </w:p>
    <w:p w:rsidR="002045CE" w:rsidRPr="00B7128B" w:rsidRDefault="00543C99" w:rsidP="002045C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5CE">
        <w:rPr>
          <w:rFonts w:ascii="Times New Roman" w:hAnsi="Times New Roman" w:cs="Times New Roman"/>
          <w:sz w:val="28"/>
          <w:szCs w:val="28"/>
        </w:rPr>
        <w:t xml:space="preserve"> </w:t>
      </w:r>
      <w:r w:rsidR="002045CE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9E62F9">
        <w:rPr>
          <w:rFonts w:ascii="Times New Roman" w:hAnsi="Times New Roman" w:cs="Times New Roman"/>
          <w:sz w:val="28"/>
          <w:szCs w:val="28"/>
        </w:rPr>
        <w:t>Н</w:t>
      </w:r>
      <w:r w:rsidR="002045CE" w:rsidRPr="00B7128B">
        <w:rPr>
          <w:rFonts w:ascii="Times New Roman" w:hAnsi="Times New Roman" w:cs="Times New Roman"/>
          <w:sz w:val="28"/>
          <w:szCs w:val="28"/>
        </w:rPr>
        <w:t xml:space="preserve">еэффективное использование бюджетных средств </w:t>
      </w:r>
      <w:r w:rsidR="00DE77C3">
        <w:rPr>
          <w:rFonts w:ascii="Times New Roman" w:hAnsi="Times New Roman" w:cs="Times New Roman"/>
          <w:sz w:val="28"/>
          <w:szCs w:val="28"/>
        </w:rPr>
        <w:t>составило</w:t>
      </w:r>
      <w:r w:rsidR="002045CE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B36577">
        <w:rPr>
          <w:rFonts w:ascii="Times New Roman" w:hAnsi="Times New Roman" w:cs="Times New Roman"/>
          <w:sz w:val="28"/>
          <w:szCs w:val="28"/>
        </w:rPr>
        <w:t>96</w:t>
      </w:r>
      <w:r w:rsidR="002045CE">
        <w:rPr>
          <w:rFonts w:ascii="Times New Roman" w:hAnsi="Times New Roman" w:cs="Times New Roman"/>
          <w:sz w:val="28"/>
          <w:szCs w:val="28"/>
        </w:rPr>
        <w:t>,5</w:t>
      </w:r>
      <w:r w:rsidR="002045CE" w:rsidRPr="00B7128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045CE">
        <w:rPr>
          <w:rFonts w:ascii="Times New Roman" w:hAnsi="Times New Roman" w:cs="Times New Roman"/>
          <w:sz w:val="28"/>
          <w:szCs w:val="28"/>
        </w:rPr>
        <w:t xml:space="preserve"> (</w:t>
      </w:r>
      <w:r w:rsidR="00DE77C3">
        <w:rPr>
          <w:rFonts w:ascii="Times New Roman" w:hAnsi="Times New Roman" w:cs="Times New Roman"/>
          <w:sz w:val="28"/>
          <w:szCs w:val="28"/>
        </w:rPr>
        <w:t>списание материальных ценностей в «Витязе» без должного оформления документов</w:t>
      </w:r>
      <w:r w:rsidR="00B36577">
        <w:rPr>
          <w:rFonts w:ascii="Times New Roman" w:hAnsi="Times New Roman" w:cs="Times New Roman"/>
          <w:sz w:val="28"/>
          <w:szCs w:val="28"/>
        </w:rPr>
        <w:t>, оплата штрафов поселениями района за несвоевременное предоставление отчетов в ФСС и т.д.</w:t>
      </w:r>
      <w:r w:rsidR="002045CE">
        <w:rPr>
          <w:rFonts w:ascii="Times New Roman" w:hAnsi="Times New Roman" w:cs="Times New Roman"/>
          <w:sz w:val="28"/>
          <w:szCs w:val="28"/>
        </w:rPr>
        <w:t>)</w:t>
      </w:r>
      <w:r w:rsidR="00DE77C3">
        <w:rPr>
          <w:rFonts w:ascii="Times New Roman" w:hAnsi="Times New Roman" w:cs="Times New Roman"/>
          <w:sz w:val="28"/>
          <w:szCs w:val="28"/>
        </w:rPr>
        <w:t>.</w:t>
      </w:r>
    </w:p>
    <w:p w:rsidR="000F61A3" w:rsidRDefault="00AA77BB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A13">
        <w:rPr>
          <w:rFonts w:ascii="Times New Roman" w:hAnsi="Times New Roman" w:cs="Times New Roman"/>
          <w:sz w:val="28"/>
          <w:szCs w:val="28"/>
        </w:rPr>
        <w:t>Сумма нецелевого использования бюджетных средств возвращена в  бюджет.</w:t>
      </w:r>
    </w:p>
    <w:p w:rsidR="00FC2A13" w:rsidRDefault="00FC2A13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BEC" w:rsidRDefault="00554BEC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За 202</w:t>
      </w:r>
      <w:r w:rsidR="00CD4FCB">
        <w:rPr>
          <w:rFonts w:ascii="Times New Roman" w:hAnsi="Times New Roman" w:cs="Times New Roman"/>
          <w:sz w:val="28"/>
          <w:szCs w:val="28"/>
        </w:rPr>
        <w:t>3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405D55">
        <w:rPr>
          <w:rFonts w:ascii="Times New Roman" w:hAnsi="Times New Roman" w:cs="Times New Roman"/>
          <w:sz w:val="28"/>
          <w:szCs w:val="28"/>
        </w:rPr>
        <w:t>3</w:t>
      </w: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28B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proofErr w:type="gramEnd"/>
      <w:r w:rsidRPr="00B7128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05D55">
        <w:rPr>
          <w:rFonts w:ascii="Times New Roman" w:hAnsi="Times New Roman" w:cs="Times New Roman"/>
          <w:sz w:val="28"/>
          <w:szCs w:val="28"/>
        </w:rPr>
        <w:t>я</w:t>
      </w:r>
      <w:r w:rsidRPr="00B7128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05D55" w:rsidRPr="00B7128B" w:rsidRDefault="00405D55" w:rsidP="00405D5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lastRenderedPageBreak/>
        <w:t xml:space="preserve">- внешняя проверка годового отчёта </w:t>
      </w:r>
      <w:r>
        <w:rPr>
          <w:rFonts w:ascii="Times New Roman" w:hAnsi="Times New Roman" w:cs="Times New Roman"/>
          <w:sz w:val="28"/>
          <w:szCs w:val="28"/>
        </w:rPr>
        <w:t xml:space="preserve">ГАБС администрации </w:t>
      </w:r>
      <w:r w:rsidRPr="00B7128B">
        <w:rPr>
          <w:rFonts w:ascii="Times New Roman" w:hAnsi="Times New Roman" w:cs="Times New Roman"/>
          <w:sz w:val="28"/>
          <w:szCs w:val="28"/>
        </w:rPr>
        <w:t xml:space="preserve"> Вятскополянского района;</w:t>
      </w:r>
    </w:p>
    <w:p w:rsidR="00405D55" w:rsidRDefault="00405D55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- экспертиза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28B">
        <w:rPr>
          <w:rFonts w:ascii="Times New Roman" w:hAnsi="Times New Roman" w:cs="Times New Roman"/>
          <w:sz w:val="28"/>
          <w:szCs w:val="28"/>
        </w:rPr>
        <w:t xml:space="preserve"> МП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05D55" w:rsidRDefault="00405D55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E58">
        <w:rPr>
          <w:rFonts w:ascii="Times New Roman" w:hAnsi="Times New Roman" w:cs="Times New Roman"/>
          <w:sz w:val="28"/>
          <w:szCs w:val="28"/>
        </w:rPr>
        <w:t xml:space="preserve">и проверка </w:t>
      </w:r>
      <w:r>
        <w:rPr>
          <w:rFonts w:ascii="Times New Roman" w:hAnsi="Times New Roman" w:cs="Times New Roman"/>
          <w:sz w:val="28"/>
          <w:szCs w:val="28"/>
        </w:rPr>
        <w:t>своевременност</w:t>
      </w:r>
      <w:r w:rsidR="001A3E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полнот</w:t>
      </w:r>
      <w:r w:rsidR="001A3E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 бюджеты поселений района.</w:t>
      </w:r>
    </w:p>
    <w:p w:rsidR="00405D55" w:rsidRDefault="00405D55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D55" w:rsidRDefault="00405D55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проектов НПА была проведена в отношении </w:t>
      </w:r>
      <w:r w:rsidR="005868B5">
        <w:rPr>
          <w:rFonts w:ascii="Times New Roman" w:hAnsi="Times New Roman" w:cs="Times New Roman"/>
          <w:sz w:val="28"/>
          <w:szCs w:val="28"/>
        </w:rPr>
        <w:t>1</w:t>
      </w:r>
      <w:r w:rsidR="004F05C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-ти документов, в том числе:</w:t>
      </w:r>
    </w:p>
    <w:p w:rsidR="00405D55" w:rsidRPr="00B7128B" w:rsidRDefault="00405D55" w:rsidP="00405D5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D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проектов решений </w:t>
      </w:r>
      <w:proofErr w:type="spellStart"/>
      <w:r w:rsidRPr="00B7128B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B7128B">
        <w:rPr>
          <w:rFonts w:ascii="Times New Roman" w:hAnsi="Times New Roman" w:cs="Times New Roman"/>
          <w:sz w:val="28"/>
          <w:szCs w:val="28"/>
        </w:rPr>
        <w:t xml:space="preserve"> районной Думы о внесении изменений в бюджет района;</w:t>
      </w:r>
    </w:p>
    <w:p w:rsidR="00405D55" w:rsidRDefault="00405D55" w:rsidP="00405D5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A460D4">
        <w:rPr>
          <w:rFonts w:ascii="Times New Roman" w:hAnsi="Times New Roman" w:cs="Times New Roman"/>
          <w:sz w:val="28"/>
          <w:szCs w:val="28"/>
        </w:rPr>
        <w:t>5</w:t>
      </w:r>
      <w:r w:rsidR="004F05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>экспертиз</w:t>
      </w:r>
      <w:r w:rsidR="00A460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9E62F9">
        <w:rPr>
          <w:rFonts w:ascii="Times New Roman" w:hAnsi="Times New Roman" w:cs="Times New Roman"/>
          <w:sz w:val="28"/>
          <w:szCs w:val="28"/>
        </w:rPr>
        <w:t>решений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</w:t>
      </w:r>
      <w:r w:rsidR="00061DB9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="009E62F9">
        <w:rPr>
          <w:rFonts w:ascii="Times New Roman" w:hAnsi="Times New Roman" w:cs="Times New Roman"/>
          <w:sz w:val="28"/>
          <w:szCs w:val="28"/>
        </w:rPr>
        <w:t xml:space="preserve"> в бюджеты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D55" w:rsidRPr="00B7128B" w:rsidRDefault="00405D55" w:rsidP="00405D5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A460D4">
        <w:rPr>
          <w:rFonts w:ascii="Times New Roman" w:hAnsi="Times New Roman" w:cs="Times New Roman"/>
          <w:sz w:val="28"/>
          <w:szCs w:val="28"/>
        </w:rPr>
        <w:t xml:space="preserve">14 </w:t>
      </w:r>
      <w:r w:rsidRPr="00B7128B">
        <w:rPr>
          <w:rFonts w:ascii="Times New Roman" w:hAnsi="Times New Roman" w:cs="Times New Roman"/>
          <w:sz w:val="28"/>
          <w:szCs w:val="28"/>
        </w:rPr>
        <w:t>экспертиз</w:t>
      </w:r>
      <w:r w:rsidR="00A460D4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460D4">
        <w:rPr>
          <w:rFonts w:ascii="Times New Roman" w:hAnsi="Times New Roman" w:cs="Times New Roman"/>
          <w:sz w:val="28"/>
          <w:szCs w:val="28"/>
        </w:rPr>
        <w:t>ов</w:t>
      </w:r>
      <w:r w:rsidRPr="00B7128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460D4">
        <w:rPr>
          <w:rFonts w:ascii="Times New Roman" w:hAnsi="Times New Roman" w:cs="Times New Roman"/>
          <w:sz w:val="28"/>
          <w:szCs w:val="28"/>
        </w:rPr>
        <w:t>й</w:t>
      </w:r>
      <w:r w:rsidRPr="00B7128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A460D4">
        <w:rPr>
          <w:rFonts w:ascii="Times New Roman" w:hAnsi="Times New Roman" w:cs="Times New Roman"/>
          <w:sz w:val="28"/>
          <w:szCs w:val="28"/>
        </w:rPr>
        <w:t>поселений и</w:t>
      </w:r>
      <w:r w:rsidRPr="00B712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60D4">
        <w:rPr>
          <w:rFonts w:ascii="Times New Roman" w:hAnsi="Times New Roman" w:cs="Times New Roman"/>
          <w:sz w:val="28"/>
          <w:szCs w:val="28"/>
        </w:rPr>
        <w:t>а на 2024 год и плановый период 2025-2026 годов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405D55" w:rsidRDefault="00405D55" w:rsidP="00405D5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A460D4">
        <w:rPr>
          <w:rFonts w:ascii="Times New Roman" w:hAnsi="Times New Roman" w:cs="Times New Roman"/>
          <w:sz w:val="28"/>
          <w:szCs w:val="28"/>
        </w:rPr>
        <w:t xml:space="preserve">14 экспертиз </w:t>
      </w:r>
      <w:r w:rsidR="005868B5">
        <w:rPr>
          <w:rFonts w:ascii="Times New Roman" w:hAnsi="Times New Roman" w:cs="Times New Roman"/>
          <w:sz w:val="28"/>
          <w:szCs w:val="28"/>
        </w:rPr>
        <w:t xml:space="preserve"> </w:t>
      </w:r>
      <w:r w:rsidR="009E62F9">
        <w:rPr>
          <w:rFonts w:ascii="Times New Roman" w:hAnsi="Times New Roman" w:cs="Times New Roman"/>
          <w:sz w:val="28"/>
          <w:szCs w:val="28"/>
        </w:rPr>
        <w:t xml:space="preserve">проектов решений  </w:t>
      </w: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5868B5">
        <w:rPr>
          <w:rFonts w:ascii="Times New Roman" w:hAnsi="Times New Roman" w:cs="Times New Roman"/>
          <w:sz w:val="28"/>
          <w:szCs w:val="28"/>
        </w:rPr>
        <w:t>об исполнении бюджетов</w:t>
      </w:r>
      <w:r w:rsidR="00A460D4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A460D4">
        <w:rPr>
          <w:rFonts w:ascii="Times New Roman" w:hAnsi="Times New Roman" w:cs="Times New Roman"/>
          <w:sz w:val="28"/>
          <w:szCs w:val="28"/>
        </w:rPr>
        <w:t xml:space="preserve">и </w:t>
      </w:r>
      <w:r w:rsidRPr="00B7128B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5868B5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A460D4" w:rsidRPr="00B7128B" w:rsidRDefault="00A460D4" w:rsidP="00405D5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 экспертиз на проекты постановлений по внесению изменений в муниципальные программы района.</w:t>
      </w:r>
    </w:p>
    <w:p w:rsidR="00405D55" w:rsidRDefault="00405D55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D55" w:rsidRDefault="00405D55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выявлено 21 замечание</w:t>
      </w:r>
      <w:r w:rsidR="00EF25BB">
        <w:rPr>
          <w:rFonts w:ascii="Times New Roman" w:hAnsi="Times New Roman" w:cs="Times New Roman"/>
          <w:sz w:val="28"/>
          <w:szCs w:val="28"/>
        </w:rPr>
        <w:t>, в том числе нарушения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D55" w:rsidRPr="00B7128B" w:rsidRDefault="00405D55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4BA" w:rsidRDefault="003A4017" w:rsidP="00C2677D">
      <w:pPr>
        <w:tabs>
          <w:tab w:val="left" w:pos="11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Первоначальным планом КСК планировалось проведение 1</w:t>
      </w:r>
      <w:r w:rsidR="002954BA">
        <w:rPr>
          <w:rFonts w:ascii="Times New Roman" w:hAnsi="Times New Roman" w:cs="Times New Roman"/>
          <w:sz w:val="28"/>
          <w:szCs w:val="28"/>
        </w:rPr>
        <w:t>0-ти</w:t>
      </w:r>
      <w:r w:rsidRPr="00B7128B">
        <w:rPr>
          <w:rFonts w:ascii="Times New Roman" w:hAnsi="Times New Roman" w:cs="Times New Roman"/>
          <w:sz w:val="28"/>
          <w:szCs w:val="28"/>
        </w:rPr>
        <w:t xml:space="preserve"> контрольных мероприятий, в том числе</w:t>
      </w:r>
      <w:r w:rsidR="002954BA">
        <w:rPr>
          <w:rFonts w:ascii="Times New Roman" w:hAnsi="Times New Roman" w:cs="Times New Roman"/>
          <w:sz w:val="28"/>
          <w:szCs w:val="28"/>
        </w:rPr>
        <w:t xml:space="preserve">: </w:t>
      </w:r>
      <w:r w:rsidR="00F923CC">
        <w:rPr>
          <w:rFonts w:ascii="Times New Roman" w:hAnsi="Times New Roman" w:cs="Times New Roman"/>
          <w:sz w:val="28"/>
          <w:szCs w:val="28"/>
        </w:rPr>
        <w:t>3</w:t>
      </w:r>
      <w:r w:rsidR="002954B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23CC">
        <w:rPr>
          <w:rFonts w:ascii="Times New Roman" w:hAnsi="Times New Roman" w:cs="Times New Roman"/>
          <w:sz w:val="28"/>
          <w:szCs w:val="28"/>
        </w:rPr>
        <w:t>я</w:t>
      </w:r>
      <w:r w:rsidR="002954BA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F923CC">
        <w:rPr>
          <w:rFonts w:ascii="Times New Roman" w:hAnsi="Times New Roman" w:cs="Times New Roman"/>
          <w:sz w:val="28"/>
          <w:szCs w:val="28"/>
        </w:rPr>
        <w:t xml:space="preserve"> </w:t>
      </w:r>
      <w:r w:rsidR="00D75F40" w:rsidRPr="00B7128B">
        <w:rPr>
          <w:rFonts w:ascii="Times New Roman" w:hAnsi="Times New Roman" w:cs="Times New Roman"/>
          <w:sz w:val="28"/>
          <w:szCs w:val="28"/>
        </w:rPr>
        <w:t xml:space="preserve"> с КСП Кировской области</w:t>
      </w:r>
      <w:r w:rsidR="002954BA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F923CC">
        <w:rPr>
          <w:rFonts w:ascii="Times New Roman" w:hAnsi="Times New Roman" w:cs="Times New Roman"/>
          <w:sz w:val="28"/>
          <w:szCs w:val="28"/>
        </w:rPr>
        <w:t xml:space="preserve">государственных программ </w:t>
      </w:r>
      <w:r w:rsidR="002954BA">
        <w:rPr>
          <w:rFonts w:ascii="Times New Roman" w:hAnsi="Times New Roman" w:cs="Times New Roman"/>
          <w:sz w:val="28"/>
          <w:szCs w:val="28"/>
        </w:rPr>
        <w:t xml:space="preserve"> «</w:t>
      </w:r>
      <w:r w:rsidR="00F923CC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2954BA">
        <w:rPr>
          <w:rFonts w:ascii="Times New Roman" w:hAnsi="Times New Roman" w:cs="Times New Roman"/>
          <w:sz w:val="28"/>
          <w:szCs w:val="28"/>
        </w:rPr>
        <w:t xml:space="preserve">»  и </w:t>
      </w:r>
      <w:r w:rsidR="00F923CC">
        <w:rPr>
          <w:rFonts w:ascii="Times New Roman" w:hAnsi="Times New Roman" w:cs="Times New Roman"/>
          <w:sz w:val="28"/>
          <w:szCs w:val="28"/>
        </w:rPr>
        <w:t>«Обеспечение безопасности и жизнедеятельности населения», а также проверка ремонтов в муниципальных общеобразовательных учреждениях</w:t>
      </w:r>
      <w:r w:rsidR="001A3E58">
        <w:rPr>
          <w:rFonts w:ascii="Times New Roman" w:hAnsi="Times New Roman" w:cs="Times New Roman"/>
          <w:sz w:val="28"/>
          <w:szCs w:val="28"/>
        </w:rPr>
        <w:t>, и</w:t>
      </w:r>
      <w:r w:rsidR="00F923CC">
        <w:rPr>
          <w:rFonts w:ascii="Times New Roman" w:hAnsi="Times New Roman" w:cs="Times New Roman"/>
          <w:sz w:val="28"/>
          <w:szCs w:val="28"/>
        </w:rPr>
        <w:t xml:space="preserve"> </w:t>
      </w:r>
      <w:r w:rsidR="002954BA">
        <w:rPr>
          <w:rFonts w:ascii="Times New Roman" w:hAnsi="Times New Roman" w:cs="Times New Roman"/>
          <w:sz w:val="28"/>
          <w:szCs w:val="28"/>
        </w:rPr>
        <w:t xml:space="preserve"> 7 контрольных мероприятий</w:t>
      </w:r>
      <w:r w:rsidR="00F923CC">
        <w:rPr>
          <w:rFonts w:ascii="Times New Roman" w:hAnsi="Times New Roman" w:cs="Times New Roman"/>
          <w:sz w:val="28"/>
          <w:szCs w:val="28"/>
        </w:rPr>
        <w:t xml:space="preserve"> </w:t>
      </w:r>
      <w:r w:rsidR="002954BA">
        <w:rPr>
          <w:rFonts w:ascii="Times New Roman" w:hAnsi="Times New Roman" w:cs="Times New Roman"/>
          <w:sz w:val="28"/>
          <w:szCs w:val="28"/>
        </w:rPr>
        <w:t xml:space="preserve"> </w:t>
      </w:r>
      <w:r w:rsidR="00F923CC">
        <w:rPr>
          <w:rFonts w:ascii="Times New Roman" w:hAnsi="Times New Roman" w:cs="Times New Roman"/>
          <w:sz w:val="28"/>
          <w:szCs w:val="28"/>
        </w:rPr>
        <w:t>планировалось провести</w:t>
      </w:r>
      <w:r w:rsidR="002954B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="00B7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801" w:rsidRDefault="00F923CC" w:rsidP="00C2677D">
      <w:pPr>
        <w:tabs>
          <w:tab w:val="left" w:pos="11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мероприятие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представления в спортивной школе «Витязь», самообложение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ППМИ-2022, обеспечение горячим питанием в школах района, проверка сбора средств родительской платы в детском саду «Калинка» и реализация Национальных проектов «Спорт - норма жизни» и «Формирование комфортной городской среды».</w:t>
      </w:r>
    </w:p>
    <w:p w:rsidR="000F61A3" w:rsidRPr="00B7128B" w:rsidRDefault="002954BA" w:rsidP="00C2677D">
      <w:pPr>
        <w:tabs>
          <w:tab w:val="left" w:pos="11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</w:t>
      </w:r>
      <w:r w:rsidR="00F0216F" w:rsidRPr="00B7128B">
        <w:rPr>
          <w:rFonts w:ascii="Times New Roman" w:hAnsi="Times New Roman" w:cs="Times New Roman"/>
          <w:sz w:val="28"/>
          <w:szCs w:val="28"/>
        </w:rPr>
        <w:t xml:space="preserve"> 202</w:t>
      </w:r>
      <w:r w:rsidR="00F923CC">
        <w:rPr>
          <w:rFonts w:ascii="Times New Roman" w:hAnsi="Times New Roman" w:cs="Times New Roman"/>
          <w:sz w:val="28"/>
          <w:szCs w:val="28"/>
        </w:rPr>
        <w:t>3</w:t>
      </w:r>
      <w:r w:rsidR="00F0216F" w:rsidRPr="00B7128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216F" w:rsidRPr="00B7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план было дополнительно внесено еще </w:t>
      </w:r>
      <w:r w:rsidR="00F923C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F923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2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6841" w:rsidRPr="00B7128B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841" w:rsidRPr="00B7128B">
        <w:rPr>
          <w:rFonts w:ascii="Times New Roman" w:hAnsi="Times New Roman" w:cs="Times New Roman"/>
          <w:sz w:val="28"/>
          <w:szCs w:val="28"/>
        </w:rPr>
        <w:t>е с Контрольно-счетной палатой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3CC">
        <w:rPr>
          <w:rFonts w:ascii="Times New Roman" w:hAnsi="Times New Roman" w:cs="Times New Roman"/>
          <w:sz w:val="28"/>
          <w:szCs w:val="28"/>
        </w:rPr>
        <w:t>по проверке средств, направленных на ремонт и приобретение мебели в школу-интернат  г. Сосновка.</w:t>
      </w:r>
    </w:p>
    <w:p w:rsidR="004F05CB" w:rsidRDefault="00734025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контрольных мероприятий руководителям проверяемых учреждений было направлено 1</w:t>
      </w:r>
      <w:r w:rsidR="005141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и 1 предписание. Информаци</w:t>
      </w:r>
      <w:r w:rsidR="008567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устранению замечаний и нарушений получен</w:t>
      </w:r>
      <w:r w:rsidR="008567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срок.</w:t>
      </w:r>
      <w:r w:rsidR="004F0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FDC" w:rsidRDefault="004F05CB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11 должностных лиц.</w:t>
      </w:r>
    </w:p>
    <w:p w:rsidR="0051418B" w:rsidRPr="00B7128B" w:rsidRDefault="0051418B" w:rsidP="00B7128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правоохранительные органы в течение года были направлены материалы 6-ти мероприятий с признаками коррупции, в том числе акты проверки РОМЦ и детского сада «Калинка», но </w:t>
      </w:r>
      <w:r w:rsidR="00DE5F32">
        <w:rPr>
          <w:rFonts w:ascii="Times New Roman" w:hAnsi="Times New Roman" w:cs="Times New Roman"/>
          <w:sz w:val="28"/>
          <w:szCs w:val="28"/>
        </w:rPr>
        <w:t>информаци</w:t>
      </w:r>
      <w:r w:rsidR="001A3E58">
        <w:rPr>
          <w:rFonts w:ascii="Times New Roman" w:hAnsi="Times New Roman" w:cs="Times New Roman"/>
          <w:sz w:val="28"/>
          <w:szCs w:val="28"/>
        </w:rPr>
        <w:t>я</w:t>
      </w:r>
      <w:r w:rsidR="00DE5F3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DE5F3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прокурорского реагирования по ним </w:t>
      </w:r>
      <w:r w:rsidR="00DE5F32">
        <w:rPr>
          <w:rFonts w:ascii="Times New Roman" w:hAnsi="Times New Roman" w:cs="Times New Roman"/>
          <w:sz w:val="28"/>
          <w:szCs w:val="28"/>
        </w:rPr>
        <w:t>не поступал</w:t>
      </w:r>
      <w:r w:rsidR="001A3E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055" w:rsidRPr="00B7128B" w:rsidRDefault="00B72055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01A" w:rsidRPr="00B7128B" w:rsidRDefault="00330E14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За 202</w:t>
      </w:r>
      <w:r w:rsidR="008567BB">
        <w:rPr>
          <w:rFonts w:ascii="Times New Roman" w:hAnsi="Times New Roman" w:cs="Times New Roman"/>
          <w:sz w:val="28"/>
          <w:szCs w:val="28"/>
        </w:rPr>
        <w:t>3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 контрольно-счётной комиссией были направлены </w:t>
      </w:r>
      <w:r w:rsidR="008567BB">
        <w:rPr>
          <w:rFonts w:ascii="Times New Roman" w:hAnsi="Times New Roman" w:cs="Times New Roman"/>
          <w:sz w:val="28"/>
          <w:szCs w:val="28"/>
        </w:rPr>
        <w:t>296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пис</w:t>
      </w:r>
      <w:r w:rsidR="00980E38">
        <w:rPr>
          <w:rFonts w:ascii="Times New Roman" w:hAnsi="Times New Roman" w:cs="Times New Roman"/>
          <w:sz w:val="28"/>
          <w:szCs w:val="28"/>
        </w:rPr>
        <w:t>ем</w:t>
      </w:r>
      <w:r w:rsidRPr="00B7128B">
        <w:rPr>
          <w:rFonts w:ascii="Times New Roman" w:hAnsi="Times New Roman" w:cs="Times New Roman"/>
          <w:sz w:val="28"/>
          <w:szCs w:val="28"/>
        </w:rPr>
        <w:t xml:space="preserve"> в электронном и бумажном формате</w:t>
      </w:r>
      <w:r w:rsidR="008D31E8" w:rsidRPr="00B7128B">
        <w:rPr>
          <w:rFonts w:ascii="Times New Roman" w:hAnsi="Times New Roman" w:cs="Times New Roman"/>
          <w:sz w:val="28"/>
          <w:szCs w:val="28"/>
        </w:rPr>
        <w:t>, из них:</w:t>
      </w:r>
    </w:p>
    <w:p w:rsidR="008D31E8" w:rsidRPr="00B7128B" w:rsidRDefault="008D31E8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2B08FF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переписка с </w:t>
      </w:r>
      <w:r w:rsidR="002B08FF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>Союз</w:t>
      </w:r>
      <w:r w:rsidR="002B08FF">
        <w:rPr>
          <w:rFonts w:ascii="Times New Roman" w:hAnsi="Times New Roman" w:cs="Times New Roman"/>
          <w:sz w:val="28"/>
          <w:szCs w:val="28"/>
        </w:rPr>
        <w:t>ом</w:t>
      </w:r>
      <w:r w:rsidRPr="00B7128B">
        <w:rPr>
          <w:rFonts w:ascii="Times New Roman" w:hAnsi="Times New Roman" w:cs="Times New Roman"/>
          <w:sz w:val="28"/>
          <w:szCs w:val="28"/>
        </w:rPr>
        <w:t xml:space="preserve"> МКСО</w:t>
      </w:r>
      <w:r w:rsidR="002B08FF">
        <w:rPr>
          <w:rFonts w:ascii="Times New Roman" w:hAnsi="Times New Roman" w:cs="Times New Roman"/>
          <w:sz w:val="28"/>
          <w:szCs w:val="28"/>
        </w:rPr>
        <w:t xml:space="preserve"> - 1</w:t>
      </w:r>
      <w:r w:rsidR="008567BB">
        <w:rPr>
          <w:rFonts w:ascii="Times New Roman" w:hAnsi="Times New Roman" w:cs="Times New Roman"/>
          <w:sz w:val="28"/>
          <w:szCs w:val="28"/>
        </w:rPr>
        <w:t>8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8D31E8" w:rsidRDefault="008D31E8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2B08FF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с КСП Кировской области</w:t>
      </w:r>
      <w:r w:rsidR="002B08FF">
        <w:rPr>
          <w:rFonts w:ascii="Times New Roman" w:hAnsi="Times New Roman" w:cs="Times New Roman"/>
          <w:sz w:val="28"/>
          <w:szCs w:val="28"/>
        </w:rPr>
        <w:t xml:space="preserve"> - 1</w:t>
      </w:r>
      <w:r w:rsidR="008567BB">
        <w:rPr>
          <w:rFonts w:ascii="Times New Roman" w:hAnsi="Times New Roman" w:cs="Times New Roman"/>
          <w:sz w:val="28"/>
          <w:szCs w:val="28"/>
        </w:rPr>
        <w:t>4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2B08FF" w:rsidRDefault="002B08F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администрациями района и поселений – </w:t>
      </w:r>
      <w:r w:rsidR="008567BB">
        <w:rPr>
          <w:rFonts w:ascii="Times New Roman" w:hAnsi="Times New Roman" w:cs="Times New Roman"/>
          <w:sz w:val="28"/>
          <w:szCs w:val="28"/>
        </w:rPr>
        <w:t>1</w:t>
      </w:r>
      <w:r w:rsidR="005D3CA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8FF" w:rsidRDefault="002B08F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представительными органами района и поселений -</w:t>
      </w:r>
      <w:r w:rsidR="008567BB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72F" w:rsidRPr="00B7128B" w:rsidRDefault="0060072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проверяемыми учреждениями  – </w:t>
      </w:r>
      <w:r w:rsidR="005D3CA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E8" w:rsidRDefault="008D31E8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2B08FF">
        <w:rPr>
          <w:rFonts w:ascii="Times New Roman" w:hAnsi="Times New Roman" w:cs="Times New Roman"/>
          <w:sz w:val="28"/>
          <w:szCs w:val="28"/>
        </w:rPr>
        <w:t xml:space="preserve"> </w:t>
      </w:r>
      <w:r w:rsidR="007D7E95" w:rsidRPr="00B7128B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Вятскополянского района</w:t>
      </w:r>
      <w:r w:rsidR="002B08FF">
        <w:rPr>
          <w:rFonts w:ascii="Times New Roman" w:hAnsi="Times New Roman" w:cs="Times New Roman"/>
          <w:sz w:val="28"/>
          <w:szCs w:val="28"/>
        </w:rPr>
        <w:t xml:space="preserve"> -</w:t>
      </w:r>
      <w:r w:rsidR="008567BB">
        <w:rPr>
          <w:rFonts w:ascii="Times New Roman" w:hAnsi="Times New Roman" w:cs="Times New Roman"/>
          <w:sz w:val="28"/>
          <w:szCs w:val="28"/>
        </w:rPr>
        <w:t xml:space="preserve"> 6</w:t>
      </w:r>
      <w:r w:rsidR="007D7E95" w:rsidRPr="00B7128B">
        <w:rPr>
          <w:rFonts w:ascii="Times New Roman" w:hAnsi="Times New Roman" w:cs="Times New Roman"/>
          <w:sz w:val="28"/>
          <w:szCs w:val="28"/>
        </w:rPr>
        <w:t>.</w:t>
      </w:r>
    </w:p>
    <w:p w:rsidR="00D775CF" w:rsidRDefault="00DE5F32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E95" w:rsidRPr="00B7128B" w:rsidRDefault="007D7E95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DE5F32">
        <w:rPr>
          <w:rFonts w:ascii="Times New Roman" w:hAnsi="Times New Roman" w:cs="Times New Roman"/>
          <w:sz w:val="28"/>
          <w:szCs w:val="28"/>
        </w:rPr>
        <w:t>П</w:t>
      </w:r>
      <w:r w:rsidR="006437C4">
        <w:rPr>
          <w:rFonts w:ascii="Times New Roman" w:hAnsi="Times New Roman" w:cs="Times New Roman"/>
          <w:sz w:val="28"/>
          <w:szCs w:val="28"/>
        </w:rPr>
        <w:t>лан работы и и</w:t>
      </w:r>
      <w:r w:rsidR="00362A8F" w:rsidRPr="00B7128B">
        <w:rPr>
          <w:rFonts w:ascii="Times New Roman" w:hAnsi="Times New Roman" w:cs="Times New Roman"/>
          <w:sz w:val="28"/>
          <w:szCs w:val="28"/>
        </w:rPr>
        <w:t xml:space="preserve">нформация о проведённых контрольных мероприятиях </w:t>
      </w:r>
      <w:r w:rsidR="00DB2D3A">
        <w:rPr>
          <w:rFonts w:ascii="Times New Roman" w:hAnsi="Times New Roman" w:cs="Times New Roman"/>
          <w:sz w:val="28"/>
          <w:szCs w:val="28"/>
        </w:rPr>
        <w:t xml:space="preserve">в виде отчётов </w:t>
      </w:r>
      <w:r w:rsidR="00362A8F" w:rsidRPr="00B7128B">
        <w:rPr>
          <w:rFonts w:ascii="Times New Roman" w:hAnsi="Times New Roman" w:cs="Times New Roman"/>
          <w:sz w:val="28"/>
          <w:szCs w:val="28"/>
        </w:rPr>
        <w:t>размещается на сайте администрации Вятскополянского района.</w:t>
      </w: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A8F" w:rsidRPr="00B7128B" w:rsidRDefault="00362A8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С информацией о деятельности КСК на заседаниях Думы </w:t>
      </w:r>
      <w:r w:rsidR="00D2672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128B">
        <w:rPr>
          <w:rFonts w:ascii="Times New Roman" w:hAnsi="Times New Roman" w:cs="Times New Roman"/>
          <w:sz w:val="28"/>
          <w:szCs w:val="28"/>
        </w:rPr>
        <w:t xml:space="preserve">выступала </w:t>
      </w:r>
      <w:r w:rsidR="002326B6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64775F">
        <w:rPr>
          <w:rFonts w:ascii="Times New Roman" w:hAnsi="Times New Roman" w:cs="Times New Roman"/>
          <w:sz w:val="28"/>
          <w:szCs w:val="28"/>
        </w:rPr>
        <w:t>5</w:t>
      </w:r>
      <w:r w:rsidR="002326B6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В течени</w:t>
      </w:r>
      <w:r w:rsidR="00C96FC3" w:rsidRPr="00B7128B">
        <w:rPr>
          <w:rFonts w:ascii="Times New Roman" w:hAnsi="Times New Roman" w:cs="Times New Roman"/>
          <w:sz w:val="28"/>
          <w:szCs w:val="28"/>
        </w:rPr>
        <w:t>е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6FF6">
        <w:rPr>
          <w:rFonts w:ascii="Times New Roman" w:hAnsi="Times New Roman" w:cs="Times New Roman"/>
          <w:sz w:val="28"/>
          <w:szCs w:val="28"/>
        </w:rPr>
        <w:t>КСК принимала участие в</w:t>
      </w: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8567BB">
        <w:rPr>
          <w:rFonts w:ascii="Times New Roman" w:hAnsi="Times New Roman" w:cs="Times New Roman"/>
          <w:sz w:val="28"/>
          <w:szCs w:val="28"/>
        </w:rPr>
        <w:t>4</w:t>
      </w:r>
      <w:r w:rsidR="00100FCF">
        <w:rPr>
          <w:rFonts w:ascii="Times New Roman" w:hAnsi="Times New Roman" w:cs="Times New Roman"/>
          <w:sz w:val="28"/>
          <w:szCs w:val="28"/>
        </w:rPr>
        <w:t>3</w:t>
      </w:r>
      <w:r w:rsidR="00A66FF6">
        <w:rPr>
          <w:rFonts w:ascii="Times New Roman" w:hAnsi="Times New Roman" w:cs="Times New Roman"/>
          <w:sz w:val="28"/>
          <w:szCs w:val="28"/>
        </w:rPr>
        <w:t>-х</w:t>
      </w:r>
      <w:r w:rsidRPr="00B7128B">
        <w:rPr>
          <w:rFonts w:ascii="Times New Roman" w:hAnsi="Times New Roman" w:cs="Times New Roman"/>
          <w:sz w:val="28"/>
          <w:szCs w:val="28"/>
        </w:rPr>
        <w:t xml:space="preserve"> видеоконференци</w:t>
      </w:r>
      <w:r w:rsidR="00A66FF6">
        <w:rPr>
          <w:rFonts w:ascii="Times New Roman" w:hAnsi="Times New Roman" w:cs="Times New Roman"/>
          <w:sz w:val="28"/>
          <w:szCs w:val="28"/>
        </w:rPr>
        <w:t>ях</w:t>
      </w:r>
      <w:r w:rsidR="00D07DAB">
        <w:rPr>
          <w:rFonts w:ascii="Times New Roman" w:hAnsi="Times New Roman" w:cs="Times New Roman"/>
          <w:sz w:val="28"/>
          <w:szCs w:val="28"/>
        </w:rPr>
        <w:t>, «круглых столах»</w:t>
      </w:r>
      <w:r w:rsidRPr="00B7128B">
        <w:rPr>
          <w:rFonts w:ascii="Times New Roman" w:hAnsi="Times New Roman" w:cs="Times New Roman"/>
          <w:sz w:val="28"/>
          <w:szCs w:val="28"/>
        </w:rPr>
        <w:t xml:space="preserve"> и совещани</w:t>
      </w:r>
      <w:r w:rsidR="00397C89">
        <w:rPr>
          <w:rFonts w:ascii="Times New Roman" w:hAnsi="Times New Roman" w:cs="Times New Roman"/>
          <w:sz w:val="28"/>
          <w:szCs w:val="28"/>
        </w:rPr>
        <w:t>я</w:t>
      </w:r>
      <w:r w:rsidR="00A66FF6">
        <w:rPr>
          <w:rFonts w:ascii="Times New Roman" w:hAnsi="Times New Roman" w:cs="Times New Roman"/>
          <w:sz w:val="28"/>
          <w:szCs w:val="28"/>
        </w:rPr>
        <w:t>х</w:t>
      </w:r>
      <w:r w:rsidRPr="00B7128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со СП РФ – </w:t>
      </w:r>
      <w:r w:rsidR="00100FCF">
        <w:rPr>
          <w:rFonts w:ascii="Times New Roman" w:hAnsi="Times New Roman" w:cs="Times New Roman"/>
          <w:sz w:val="28"/>
          <w:szCs w:val="28"/>
        </w:rPr>
        <w:t>10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с Союзом МКСО </w:t>
      </w:r>
      <w:r w:rsidR="0064775F">
        <w:rPr>
          <w:rFonts w:ascii="Times New Roman" w:hAnsi="Times New Roman" w:cs="Times New Roman"/>
          <w:sz w:val="28"/>
          <w:szCs w:val="28"/>
        </w:rPr>
        <w:t xml:space="preserve">РФ </w:t>
      </w:r>
      <w:r w:rsidRPr="00B7128B">
        <w:rPr>
          <w:rFonts w:ascii="Times New Roman" w:hAnsi="Times New Roman" w:cs="Times New Roman"/>
          <w:sz w:val="28"/>
          <w:szCs w:val="28"/>
        </w:rPr>
        <w:t xml:space="preserve">– </w:t>
      </w:r>
      <w:r w:rsidR="00100FCF">
        <w:rPr>
          <w:rFonts w:ascii="Times New Roman" w:hAnsi="Times New Roman" w:cs="Times New Roman"/>
          <w:sz w:val="28"/>
          <w:szCs w:val="28"/>
        </w:rPr>
        <w:t>21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с КСП Кировской области – </w:t>
      </w:r>
      <w:r w:rsidR="00100FCF">
        <w:rPr>
          <w:rFonts w:ascii="Times New Roman" w:hAnsi="Times New Roman" w:cs="Times New Roman"/>
          <w:sz w:val="28"/>
          <w:szCs w:val="28"/>
        </w:rPr>
        <w:t>3</w:t>
      </w: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8B">
        <w:rPr>
          <w:rFonts w:ascii="Times New Roman" w:hAnsi="Times New Roman" w:cs="Times New Roman"/>
          <w:sz w:val="28"/>
          <w:szCs w:val="28"/>
        </w:rPr>
        <w:t>видеосовещани</w:t>
      </w:r>
      <w:r w:rsidR="00DE5F3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97C1F">
        <w:rPr>
          <w:rFonts w:ascii="Times New Roman" w:hAnsi="Times New Roman" w:cs="Times New Roman"/>
          <w:sz w:val="28"/>
          <w:szCs w:val="28"/>
        </w:rPr>
        <w:t xml:space="preserve"> и 1 командировка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841C87" w:rsidRPr="00B7128B">
        <w:rPr>
          <w:rFonts w:ascii="Times New Roman" w:hAnsi="Times New Roman" w:cs="Times New Roman"/>
          <w:sz w:val="28"/>
          <w:szCs w:val="28"/>
        </w:rPr>
        <w:t xml:space="preserve">с проверяемыми учреждениями – </w:t>
      </w:r>
      <w:r w:rsidR="00100FCF">
        <w:rPr>
          <w:rFonts w:ascii="Times New Roman" w:hAnsi="Times New Roman" w:cs="Times New Roman"/>
          <w:sz w:val="28"/>
          <w:szCs w:val="28"/>
        </w:rPr>
        <w:t>8</w:t>
      </w:r>
      <w:r w:rsidR="00841C87" w:rsidRPr="00B7128B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DE5F32">
        <w:rPr>
          <w:rFonts w:ascii="Times New Roman" w:hAnsi="Times New Roman" w:cs="Times New Roman"/>
          <w:sz w:val="28"/>
          <w:szCs w:val="28"/>
        </w:rPr>
        <w:t>й</w:t>
      </w:r>
      <w:r w:rsidR="00841C87" w:rsidRPr="00B7128B">
        <w:rPr>
          <w:rFonts w:ascii="Times New Roman" w:hAnsi="Times New Roman" w:cs="Times New Roman"/>
          <w:sz w:val="28"/>
          <w:szCs w:val="28"/>
        </w:rPr>
        <w:t>.</w:t>
      </w:r>
    </w:p>
    <w:p w:rsidR="00DE5F32" w:rsidRDefault="00DE5F32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3C0" w:rsidRPr="00B7128B" w:rsidRDefault="00362A8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980E38">
        <w:rPr>
          <w:rFonts w:ascii="Times New Roman" w:hAnsi="Times New Roman" w:cs="Times New Roman"/>
          <w:sz w:val="28"/>
          <w:szCs w:val="28"/>
        </w:rPr>
        <w:t>4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г. </w:t>
      </w:r>
      <w:r w:rsidR="002F13C0" w:rsidRPr="00B7128B">
        <w:rPr>
          <w:rFonts w:ascii="Times New Roman" w:hAnsi="Times New Roman" w:cs="Times New Roman"/>
          <w:sz w:val="28"/>
          <w:szCs w:val="28"/>
        </w:rPr>
        <w:t>штатная численность сотрудников КСК составляет 2 человека</w:t>
      </w:r>
      <w:r w:rsidR="00217BED">
        <w:rPr>
          <w:rFonts w:ascii="Times New Roman" w:hAnsi="Times New Roman" w:cs="Times New Roman"/>
          <w:sz w:val="28"/>
          <w:szCs w:val="28"/>
        </w:rPr>
        <w:t xml:space="preserve">, что недостаточно при </w:t>
      </w:r>
      <w:r w:rsidR="00DE5F32">
        <w:rPr>
          <w:rFonts w:ascii="Times New Roman" w:hAnsi="Times New Roman" w:cs="Times New Roman"/>
          <w:sz w:val="28"/>
          <w:szCs w:val="28"/>
        </w:rPr>
        <w:t>возросшем в разы</w:t>
      </w:r>
      <w:r w:rsidR="00217BED">
        <w:rPr>
          <w:rFonts w:ascii="Times New Roman" w:hAnsi="Times New Roman" w:cs="Times New Roman"/>
          <w:sz w:val="28"/>
          <w:szCs w:val="28"/>
        </w:rPr>
        <w:t xml:space="preserve"> объеме работ</w:t>
      </w:r>
      <w:r w:rsidR="001A3E58">
        <w:rPr>
          <w:rFonts w:ascii="Times New Roman" w:hAnsi="Times New Roman" w:cs="Times New Roman"/>
          <w:sz w:val="28"/>
          <w:szCs w:val="28"/>
        </w:rPr>
        <w:t xml:space="preserve"> в рамках исполнения полномочий</w:t>
      </w:r>
      <w:r w:rsidR="002F13C0" w:rsidRPr="00B7128B">
        <w:rPr>
          <w:rFonts w:ascii="Times New Roman" w:hAnsi="Times New Roman" w:cs="Times New Roman"/>
          <w:sz w:val="28"/>
          <w:szCs w:val="28"/>
        </w:rPr>
        <w:t>.</w:t>
      </w:r>
    </w:p>
    <w:p w:rsidR="002F13C0" w:rsidRPr="00B7128B" w:rsidRDefault="002F13C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Финансовое обеспечение деятельности КСК за 202</w:t>
      </w:r>
      <w:r w:rsidR="009E36D2">
        <w:rPr>
          <w:rFonts w:ascii="Times New Roman" w:hAnsi="Times New Roman" w:cs="Times New Roman"/>
          <w:sz w:val="28"/>
          <w:szCs w:val="28"/>
        </w:rPr>
        <w:t>3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E5C4F">
        <w:rPr>
          <w:rFonts w:ascii="Times New Roman" w:hAnsi="Times New Roman" w:cs="Times New Roman"/>
          <w:sz w:val="28"/>
          <w:szCs w:val="28"/>
        </w:rPr>
        <w:t xml:space="preserve">     </w:t>
      </w:r>
      <w:r w:rsidR="009E36D2">
        <w:rPr>
          <w:rFonts w:ascii="Times New Roman" w:hAnsi="Times New Roman" w:cs="Times New Roman"/>
          <w:sz w:val="28"/>
          <w:szCs w:val="28"/>
        </w:rPr>
        <w:t>1517,09</w:t>
      </w:r>
      <w:r w:rsidRPr="00B7128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437C4">
        <w:rPr>
          <w:rFonts w:ascii="Times New Roman" w:hAnsi="Times New Roman" w:cs="Times New Roman"/>
          <w:sz w:val="28"/>
          <w:szCs w:val="28"/>
        </w:rPr>
        <w:t xml:space="preserve">., в том числе денежное содержание, членский взнос в Союз МКСО </w:t>
      </w:r>
      <w:r w:rsidR="004A79D4">
        <w:rPr>
          <w:rFonts w:ascii="Times New Roman" w:hAnsi="Times New Roman" w:cs="Times New Roman"/>
          <w:sz w:val="28"/>
          <w:szCs w:val="28"/>
        </w:rPr>
        <w:t xml:space="preserve">РФ </w:t>
      </w:r>
      <w:r w:rsidR="008E10AD">
        <w:rPr>
          <w:rFonts w:ascii="Times New Roman" w:hAnsi="Times New Roman" w:cs="Times New Roman"/>
          <w:sz w:val="28"/>
          <w:szCs w:val="28"/>
        </w:rPr>
        <w:t xml:space="preserve">и </w:t>
      </w:r>
      <w:r w:rsidR="009E36D2">
        <w:rPr>
          <w:rFonts w:ascii="Times New Roman" w:hAnsi="Times New Roman" w:cs="Times New Roman"/>
          <w:sz w:val="28"/>
          <w:szCs w:val="28"/>
        </w:rPr>
        <w:t>курсы повышения квалификации председателя в г. Киров</w:t>
      </w:r>
      <w:r w:rsidR="006437C4">
        <w:rPr>
          <w:rFonts w:ascii="Times New Roman" w:hAnsi="Times New Roman" w:cs="Times New Roman"/>
          <w:sz w:val="28"/>
          <w:szCs w:val="28"/>
        </w:rPr>
        <w:t>.</w:t>
      </w:r>
    </w:p>
    <w:p w:rsidR="00721114" w:rsidRDefault="00721114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28B" w:rsidRDefault="00B7128B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28B" w:rsidRPr="00B7128B" w:rsidRDefault="00B7128B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86E" w:rsidRPr="00B7128B" w:rsidRDefault="000750AE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П</w:t>
      </w:r>
      <w:r w:rsidR="000C186E" w:rsidRPr="00B7128B">
        <w:rPr>
          <w:rFonts w:ascii="Times New Roman" w:hAnsi="Times New Roman" w:cs="Times New Roman"/>
          <w:sz w:val="28"/>
          <w:szCs w:val="28"/>
        </w:rPr>
        <w:t>редседател</w:t>
      </w:r>
      <w:r w:rsidRPr="00B7128B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0C186E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6477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C186E" w:rsidRPr="00B7128B">
        <w:rPr>
          <w:rFonts w:ascii="Times New Roman" w:hAnsi="Times New Roman" w:cs="Times New Roman"/>
          <w:sz w:val="28"/>
          <w:szCs w:val="28"/>
        </w:rPr>
        <w:t>онтрольно-</w:t>
      </w:r>
    </w:p>
    <w:p w:rsidR="00656C77" w:rsidRPr="00B7128B" w:rsidRDefault="000C186E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сч</w:t>
      </w:r>
      <w:r w:rsidR="000750AE" w:rsidRPr="00B7128B">
        <w:rPr>
          <w:rFonts w:ascii="Times New Roman" w:hAnsi="Times New Roman" w:cs="Times New Roman"/>
          <w:sz w:val="28"/>
          <w:szCs w:val="28"/>
        </w:rPr>
        <w:t>ё</w:t>
      </w:r>
      <w:r w:rsidRPr="00B7128B">
        <w:rPr>
          <w:rFonts w:ascii="Times New Roman" w:hAnsi="Times New Roman" w:cs="Times New Roman"/>
          <w:sz w:val="28"/>
          <w:szCs w:val="28"/>
        </w:rPr>
        <w:t xml:space="preserve">тной комиссии                                                                  </w:t>
      </w:r>
      <w:r w:rsidR="0064775F">
        <w:rPr>
          <w:rFonts w:ascii="Times New Roman" w:hAnsi="Times New Roman" w:cs="Times New Roman"/>
          <w:sz w:val="28"/>
          <w:szCs w:val="28"/>
        </w:rPr>
        <w:t xml:space="preserve">   </w:t>
      </w:r>
      <w:r w:rsidRPr="00B7128B">
        <w:rPr>
          <w:rFonts w:ascii="Times New Roman" w:hAnsi="Times New Roman" w:cs="Times New Roman"/>
          <w:sz w:val="28"/>
          <w:szCs w:val="28"/>
        </w:rPr>
        <w:t xml:space="preserve">       С.Э. Одинцева</w:t>
      </w:r>
    </w:p>
    <w:sectPr w:rsidR="00656C77" w:rsidRPr="00B7128B" w:rsidSect="000750AE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92" w:rsidRDefault="00520B92" w:rsidP="00913D37">
      <w:pPr>
        <w:spacing w:after="0" w:line="240" w:lineRule="auto"/>
      </w:pPr>
      <w:r>
        <w:separator/>
      </w:r>
    </w:p>
  </w:endnote>
  <w:endnote w:type="continuationSeparator" w:id="0">
    <w:p w:rsidR="00520B92" w:rsidRDefault="00520B92" w:rsidP="0091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5266"/>
      <w:docPartObj>
        <w:docPartGallery w:val="Page Numbers (Bottom of Page)"/>
        <w:docPartUnique/>
      </w:docPartObj>
    </w:sdtPr>
    <w:sdtEndPr/>
    <w:sdtContent>
      <w:p w:rsidR="005E61AF" w:rsidRDefault="009B0F8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5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61AF" w:rsidRDefault="005E61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92" w:rsidRDefault="00520B92" w:rsidP="00913D37">
      <w:pPr>
        <w:spacing w:after="0" w:line="240" w:lineRule="auto"/>
      </w:pPr>
      <w:r>
        <w:separator/>
      </w:r>
    </w:p>
  </w:footnote>
  <w:footnote w:type="continuationSeparator" w:id="0">
    <w:p w:rsidR="00520B92" w:rsidRDefault="00520B92" w:rsidP="0091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61BD"/>
    <w:multiLevelType w:val="hybridMultilevel"/>
    <w:tmpl w:val="4844DCE6"/>
    <w:lvl w:ilvl="0" w:tplc="B6B60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B5"/>
    <w:rsid w:val="00014A4F"/>
    <w:rsid w:val="000179B2"/>
    <w:rsid w:val="00020F1B"/>
    <w:rsid w:val="00021B92"/>
    <w:rsid w:val="0002256F"/>
    <w:rsid w:val="000258FA"/>
    <w:rsid w:val="00036BEE"/>
    <w:rsid w:val="000408CB"/>
    <w:rsid w:val="00040EF1"/>
    <w:rsid w:val="000416A6"/>
    <w:rsid w:val="00047FAF"/>
    <w:rsid w:val="000548ED"/>
    <w:rsid w:val="00061987"/>
    <w:rsid w:val="00061DB9"/>
    <w:rsid w:val="000750AE"/>
    <w:rsid w:val="00075840"/>
    <w:rsid w:val="00076344"/>
    <w:rsid w:val="00076543"/>
    <w:rsid w:val="000852A8"/>
    <w:rsid w:val="0008766C"/>
    <w:rsid w:val="00091DC6"/>
    <w:rsid w:val="000939DD"/>
    <w:rsid w:val="000974BF"/>
    <w:rsid w:val="000A3398"/>
    <w:rsid w:val="000B2C77"/>
    <w:rsid w:val="000B2E93"/>
    <w:rsid w:val="000B34C2"/>
    <w:rsid w:val="000B46E8"/>
    <w:rsid w:val="000B70CE"/>
    <w:rsid w:val="000C0023"/>
    <w:rsid w:val="000C186E"/>
    <w:rsid w:val="000C51E3"/>
    <w:rsid w:val="000D456E"/>
    <w:rsid w:val="000E5B67"/>
    <w:rsid w:val="000E7F6D"/>
    <w:rsid w:val="000F5C85"/>
    <w:rsid w:val="000F61A3"/>
    <w:rsid w:val="00100FCF"/>
    <w:rsid w:val="00107F28"/>
    <w:rsid w:val="00111E9B"/>
    <w:rsid w:val="00117947"/>
    <w:rsid w:val="001247B4"/>
    <w:rsid w:val="0014125F"/>
    <w:rsid w:val="00147862"/>
    <w:rsid w:val="0015308D"/>
    <w:rsid w:val="00153E18"/>
    <w:rsid w:val="00153F13"/>
    <w:rsid w:val="00155521"/>
    <w:rsid w:val="00155CDC"/>
    <w:rsid w:val="00160AEF"/>
    <w:rsid w:val="001629CB"/>
    <w:rsid w:val="0016343C"/>
    <w:rsid w:val="001725B6"/>
    <w:rsid w:val="00180885"/>
    <w:rsid w:val="00191A81"/>
    <w:rsid w:val="00194E51"/>
    <w:rsid w:val="00197E98"/>
    <w:rsid w:val="001A0B62"/>
    <w:rsid w:val="001A3E58"/>
    <w:rsid w:val="001A5EA2"/>
    <w:rsid w:val="001A625E"/>
    <w:rsid w:val="001B0525"/>
    <w:rsid w:val="001B1264"/>
    <w:rsid w:val="001B7C06"/>
    <w:rsid w:val="001C0EE3"/>
    <w:rsid w:val="001D0DD5"/>
    <w:rsid w:val="001E501A"/>
    <w:rsid w:val="001F1ECF"/>
    <w:rsid w:val="001F69A1"/>
    <w:rsid w:val="001F6EFD"/>
    <w:rsid w:val="002045CE"/>
    <w:rsid w:val="00205FC7"/>
    <w:rsid w:val="002062A2"/>
    <w:rsid w:val="002064E7"/>
    <w:rsid w:val="002178DF"/>
    <w:rsid w:val="00217BED"/>
    <w:rsid w:val="0022068B"/>
    <w:rsid w:val="002211DD"/>
    <w:rsid w:val="00227560"/>
    <w:rsid w:val="002326B6"/>
    <w:rsid w:val="00232F81"/>
    <w:rsid w:val="00234E60"/>
    <w:rsid w:val="002470A3"/>
    <w:rsid w:val="00247D43"/>
    <w:rsid w:val="00254F02"/>
    <w:rsid w:val="00265F8A"/>
    <w:rsid w:val="0027737A"/>
    <w:rsid w:val="00277B35"/>
    <w:rsid w:val="00277F42"/>
    <w:rsid w:val="002862AF"/>
    <w:rsid w:val="002868E5"/>
    <w:rsid w:val="00291250"/>
    <w:rsid w:val="002919F6"/>
    <w:rsid w:val="00292628"/>
    <w:rsid w:val="002930BA"/>
    <w:rsid w:val="00293EE3"/>
    <w:rsid w:val="002954BA"/>
    <w:rsid w:val="002A1128"/>
    <w:rsid w:val="002A2F3A"/>
    <w:rsid w:val="002A3113"/>
    <w:rsid w:val="002A5D2A"/>
    <w:rsid w:val="002B0098"/>
    <w:rsid w:val="002B08FF"/>
    <w:rsid w:val="002B4BE4"/>
    <w:rsid w:val="002B5203"/>
    <w:rsid w:val="002C0BB4"/>
    <w:rsid w:val="002D33CB"/>
    <w:rsid w:val="002D786A"/>
    <w:rsid w:val="002E1C6A"/>
    <w:rsid w:val="002E464A"/>
    <w:rsid w:val="002E5684"/>
    <w:rsid w:val="002F0877"/>
    <w:rsid w:val="002F0CBA"/>
    <w:rsid w:val="002F13C0"/>
    <w:rsid w:val="002F3B4E"/>
    <w:rsid w:val="002F5E5B"/>
    <w:rsid w:val="00301031"/>
    <w:rsid w:val="00301781"/>
    <w:rsid w:val="00306F2D"/>
    <w:rsid w:val="00310270"/>
    <w:rsid w:val="0031489A"/>
    <w:rsid w:val="00316AF6"/>
    <w:rsid w:val="003248D1"/>
    <w:rsid w:val="00327B87"/>
    <w:rsid w:val="00330E14"/>
    <w:rsid w:val="00331E9A"/>
    <w:rsid w:val="003365A6"/>
    <w:rsid w:val="003456E1"/>
    <w:rsid w:val="003502FB"/>
    <w:rsid w:val="00362A8F"/>
    <w:rsid w:val="00364052"/>
    <w:rsid w:val="00365080"/>
    <w:rsid w:val="00366EE7"/>
    <w:rsid w:val="003672F4"/>
    <w:rsid w:val="003672F5"/>
    <w:rsid w:val="00367AA5"/>
    <w:rsid w:val="003712F4"/>
    <w:rsid w:val="00387FF2"/>
    <w:rsid w:val="00391195"/>
    <w:rsid w:val="00391AE2"/>
    <w:rsid w:val="00397C89"/>
    <w:rsid w:val="003A00AF"/>
    <w:rsid w:val="003A0247"/>
    <w:rsid w:val="003A351D"/>
    <w:rsid w:val="003A4017"/>
    <w:rsid w:val="003B539B"/>
    <w:rsid w:val="003B7C8E"/>
    <w:rsid w:val="003C0CAD"/>
    <w:rsid w:val="003C5708"/>
    <w:rsid w:val="003C6FB0"/>
    <w:rsid w:val="003D1CAC"/>
    <w:rsid w:val="003E4CB6"/>
    <w:rsid w:val="003E5F6A"/>
    <w:rsid w:val="003F7A9B"/>
    <w:rsid w:val="00405D55"/>
    <w:rsid w:val="0040733E"/>
    <w:rsid w:val="00411CC3"/>
    <w:rsid w:val="0043158F"/>
    <w:rsid w:val="00435C43"/>
    <w:rsid w:val="00436553"/>
    <w:rsid w:val="004367E9"/>
    <w:rsid w:val="00440913"/>
    <w:rsid w:val="0044746C"/>
    <w:rsid w:val="00454FF2"/>
    <w:rsid w:val="00467EDC"/>
    <w:rsid w:val="00471358"/>
    <w:rsid w:val="00482797"/>
    <w:rsid w:val="004929A2"/>
    <w:rsid w:val="00493574"/>
    <w:rsid w:val="00494C6F"/>
    <w:rsid w:val="004965F2"/>
    <w:rsid w:val="00496D74"/>
    <w:rsid w:val="004A79D4"/>
    <w:rsid w:val="004B0DC8"/>
    <w:rsid w:val="004B19FB"/>
    <w:rsid w:val="004B6518"/>
    <w:rsid w:val="004B730A"/>
    <w:rsid w:val="004C2C6F"/>
    <w:rsid w:val="004C4FE2"/>
    <w:rsid w:val="004C59DA"/>
    <w:rsid w:val="004C6267"/>
    <w:rsid w:val="004D3116"/>
    <w:rsid w:val="004E001D"/>
    <w:rsid w:val="004E0460"/>
    <w:rsid w:val="004E30FB"/>
    <w:rsid w:val="004E424D"/>
    <w:rsid w:val="004E49CE"/>
    <w:rsid w:val="004E4BC5"/>
    <w:rsid w:val="004F05CB"/>
    <w:rsid w:val="004F2994"/>
    <w:rsid w:val="004F4F73"/>
    <w:rsid w:val="0050169B"/>
    <w:rsid w:val="00502DCD"/>
    <w:rsid w:val="00503849"/>
    <w:rsid w:val="00510312"/>
    <w:rsid w:val="00511C1C"/>
    <w:rsid w:val="0051418B"/>
    <w:rsid w:val="005148CD"/>
    <w:rsid w:val="00515A32"/>
    <w:rsid w:val="00517BA3"/>
    <w:rsid w:val="00520B92"/>
    <w:rsid w:val="00521CA8"/>
    <w:rsid w:val="00524412"/>
    <w:rsid w:val="00525C21"/>
    <w:rsid w:val="0052790A"/>
    <w:rsid w:val="0053423A"/>
    <w:rsid w:val="00540DDF"/>
    <w:rsid w:val="00543C99"/>
    <w:rsid w:val="005504B4"/>
    <w:rsid w:val="00554791"/>
    <w:rsid w:val="00554B91"/>
    <w:rsid w:val="00554BEC"/>
    <w:rsid w:val="00574E96"/>
    <w:rsid w:val="00580E41"/>
    <w:rsid w:val="00583ACD"/>
    <w:rsid w:val="00583FDC"/>
    <w:rsid w:val="00585376"/>
    <w:rsid w:val="005868B5"/>
    <w:rsid w:val="00591153"/>
    <w:rsid w:val="005928D4"/>
    <w:rsid w:val="00592D63"/>
    <w:rsid w:val="005950E4"/>
    <w:rsid w:val="00597C1F"/>
    <w:rsid w:val="005A1C9F"/>
    <w:rsid w:val="005A3CC8"/>
    <w:rsid w:val="005A4796"/>
    <w:rsid w:val="005A6574"/>
    <w:rsid w:val="005C1B20"/>
    <w:rsid w:val="005C3DAA"/>
    <w:rsid w:val="005C4BD7"/>
    <w:rsid w:val="005C6959"/>
    <w:rsid w:val="005C69E6"/>
    <w:rsid w:val="005D3CA7"/>
    <w:rsid w:val="005D4826"/>
    <w:rsid w:val="005D5EA0"/>
    <w:rsid w:val="005E1E03"/>
    <w:rsid w:val="005E430A"/>
    <w:rsid w:val="005E5C3F"/>
    <w:rsid w:val="005E61AF"/>
    <w:rsid w:val="005E7F03"/>
    <w:rsid w:val="005F04F8"/>
    <w:rsid w:val="005F3593"/>
    <w:rsid w:val="0060072F"/>
    <w:rsid w:val="00602577"/>
    <w:rsid w:val="00607028"/>
    <w:rsid w:val="00612587"/>
    <w:rsid w:val="0061283E"/>
    <w:rsid w:val="0061586C"/>
    <w:rsid w:val="00616DBE"/>
    <w:rsid w:val="0062064B"/>
    <w:rsid w:val="00633E92"/>
    <w:rsid w:val="006437C4"/>
    <w:rsid w:val="0064390F"/>
    <w:rsid w:val="0064775F"/>
    <w:rsid w:val="00653AC9"/>
    <w:rsid w:val="00655052"/>
    <w:rsid w:val="006552E0"/>
    <w:rsid w:val="006556A6"/>
    <w:rsid w:val="00656C77"/>
    <w:rsid w:val="00665A53"/>
    <w:rsid w:val="00670AC3"/>
    <w:rsid w:val="00670E95"/>
    <w:rsid w:val="00697E09"/>
    <w:rsid w:val="006A3846"/>
    <w:rsid w:val="006B3998"/>
    <w:rsid w:val="006C00EB"/>
    <w:rsid w:val="006D5272"/>
    <w:rsid w:val="006D63D3"/>
    <w:rsid w:val="006E011B"/>
    <w:rsid w:val="006E5C4F"/>
    <w:rsid w:val="006F5753"/>
    <w:rsid w:val="006F7F76"/>
    <w:rsid w:val="007071D2"/>
    <w:rsid w:val="00710169"/>
    <w:rsid w:val="00714807"/>
    <w:rsid w:val="0071484A"/>
    <w:rsid w:val="00721114"/>
    <w:rsid w:val="0072193D"/>
    <w:rsid w:val="00723980"/>
    <w:rsid w:val="00734025"/>
    <w:rsid w:val="00740896"/>
    <w:rsid w:val="00745A11"/>
    <w:rsid w:val="007522DE"/>
    <w:rsid w:val="007616AF"/>
    <w:rsid w:val="0076771A"/>
    <w:rsid w:val="00781FD8"/>
    <w:rsid w:val="00783139"/>
    <w:rsid w:val="00785E5D"/>
    <w:rsid w:val="007877BA"/>
    <w:rsid w:val="00790253"/>
    <w:rsid w:val="007908EA"/>
    <w:rsid w:val="00791C68"/>
    <w:rsid w:val="00791F19"/>
    <w:rsid w:val="007A0E5E"/>
    <w:rsid w:val="007B73DD"/>
    <w:rsid w:val="007B7F81"/>
    <w:rsid w:val="007C10A7"/>
    <w:rsid w:val="007C51E4"/>
    <w:rsid w:val="007C556D"/>
    <w:rsid w:val="007D0F18"/>
    <w:rsid w:val="007D7E95"/>
    <w:rsid w:val="007E5D38"/>
    <w:rsid w:val="007E6C87"/>
    <w:rsid w:val="007F2677"/>
    <w:rsid w:val="007F3453"/>
    <w:rsid w:val="007F7970"/>
    <w:rsid w:val="00804041"/>
    <w:rsid w:val="00804B12"/>
    <w:rsid w:val="00814AA3"/>
    <w:rsid w:val="008154DC"/>
    <w:rsid w:val="0081780E"/>
    <w:rsid w:val="00820A02"/>
    <w:rsid w:val="008229EF"/>
    <w:rsid w:val="0083170E"/>
    <w:rsid w:val="008336BE"/>
    <w:rsid w:val="00835F0B"/>
    <w:rsid w:val="00841C87"/>
    <w:rsid w:val="0085083C"/>
    <w:rsid w:val="00854835"/>
    <w:rsid w:val="008567BB"/>
    <w:rsid w:val="00857D9B"/>
    <w:rsid w:val="00860A7A"/>
    <w:rsid w:val="00863A50"/>
    <w:rsid w:val="008677BA"/>
    <w:rsid w:val="00873D0D"/>
    <w:rsid w:val="00874861"/>
    <w:rsid w:val="0088279D"/>
    <w:rsid w:val="0088679F"/>
    <w:rsid w:val="008917F3"/>
    <w:rsid w:val="00895C86"/>
    <w:rsid w:val="00896D56"/>
    <w:rsid w:val="00897B04"/>
    <w:rsid w:val="008A4A24"/>
    <w:rsid w:val="008C4606"/>
    <w:rsid w:val="008C6050"/>
    <w:rsid w:val="008D02E5"/>
    <w:rsid w:val="008D31E8"/>
    <w:rsid w:val="008D52E7"/>
    <w:rsid w:val="008E10AD"/>
    <w:rsid w:val="008E27A1"/>
    <w:rsid w:val="008E6C76"/>
    <w:rsid w:val="008F19DB"/>
    <w:rsid w:val="00901DFF"/>
    <w:rsid w:val="0090491B"/>
    <w:rsid w:val="00911DAB"/>
    <w:rsid w:val="009122E2"/>
    <w:rsid w:val="00913091"/>
    <w:rsid w:val="00913D37"/>
    <w:rsid w:val="009170D2"/>
    <w:rsid w:val="00921D1D"/>
    <w:rsid w:val="009256A8"/>
    <w:rsid w:val="00925E4A"/>
    <w:rsid w:val="00926841"/>
    <w:rsid w:val="00930274"/>
    <w:rsid w:val="00932022"/>
    <w:rsid w:val="00935F06"/>
    <w:rsid w:val="00953C76"/>
    <w:rsid w:val="00954169"/>
    <w:rsid w:val="00955CCF"/>
    <w:rsid w:val="00962E63"/>
    <w:rsid w:val="00964750"/>
    <w:rsid w:val="009776A0"/>
    <w:rsid w:val="00980E38"/>
    <w:rsid w:val="009860DB"/>
    <w:rsid w:val="00990E23"/>
    <w:rsid w:val="009931EC"/>
    <w:rsid w:val="009A79DA"/>
    <w:rsid w:val="009B0F8B"/>
    <w:rsid w:val="009C09C1"/>
    <w:rsid w:val="009C3DC1"/>
    <w:rsid w:val="009D20DC"/>
    <w:rsid w:val="009D7BCA"/>
    <w:rsid w:val="009D7BE0"/>
    <w:rsid w:val="009E36D2"/>
    <w:rsid w:val="009E3B4D"/>
    <w:rsid w:val="009E62F9"/>
    <w:rsid w:val="009F4201"/>
    <w:rsid w:val="00A0224F"/>
    <w:rsid w:val="00A065DC"/>
    <w:rsid w:val="00A10FF1"/>
    <w:rsid w:val="00A17818"/>
    <w:rsid w:val="00A22E5F"/>
    <w:rsid w:val="00A24FBD"/>
    <w:rsid w:val="00A25D13"/>
    <w:rsid w:val="00A36505"/>
    <w:rsid w:val="00A426AD"/>
    <w:rsid w:val="00A43224"/>
    <w:rsid w:val="00A460D4"/>
    <w:rsid w:val="00A47098"/>
    <w:rsid w:val="00A5223E"/>
    <w:rsid w:val="00A6348C"/>
    <w:rsid w:val="00A66FF6"/>
    <w:rsid w:val="00A708B1"/>
    <w:rsid w:val="00A80A40"/>
    <w:rsid w:val="00A80EDE"/>
    <w:rsid w:val="00A82279"/>
    <w:rsid w:val="00A83E5E"/>
    <w:rsid w:val="00A85CAE"/>
    <w:rsid w:val="00A86AED"/>
    <w:rsid w:val="00A86E94"/>
    <w:rsid w:val="00A913C5"/>
    <w:rsid w:val="00A9148E"/>
    <w:rsid w:val="00AA00A2"/>
    <w:rsid w:val="00AA1F89"/>
    <w:rsid w:val="00AA3B23"/>
    <w:rsid w:val="00AA5919"/>
    <w:rsid w:val="00AA7260"/>
    <w:rsid w:val="00AA77BB"/>
    <w:rsid w:val="00AB7249"/>
    <w:rsid w:val="00AC3C9E"/>
    <w:rsid w:val="00AE3381"/>
    <w:rsid w:val="00AF2DF6"/>
    <w:rsid w:val="00AF5146"/>
    <w:rsid w:val="00B01676"/>
    <w:rsid w:val="00B16CA6"/>
    <w:rsid w:val="00B17236"/>
    <w:rsid w:val="00B21C12"/>
    <w:rsid w:val="00B25828"/>
    <w:rsid w:val="00B302B9"/>
    <w:rsid w:val="00B30AFE"/>
    <w:rsid w:val="00B36577"/>
    <w:rsid w:val="00B4140F"/>
    <w:rsid w:val="00B43ECA"/>
    <w:rsid w:val="00B44A36"/>
    <w:rsid w:val="00B450F1"/>
    <w:rsid w:val="00B516B5"/>
    <w:rsid w:val="00B616EA"/>
    <w:rsid w:val="00B65AA7"/>
    <w:rsid w:val="00B67E6B"/>
    <w:rsid w:val="00B7128B"/>
    <w:rsid w:val="00B71801"/>
    <w:rsid w:val="00B72055"/>
    <w:rsid w:val="00B853BB"/>
    <w:rsid w:val="00B86F02"/>
    <w:rsid w:val="00B902DB"/>
    <w:rsid w:val="00B90D45"/>
    <w:rsid w:val="00B949EF"/>
    <w:rsid w:val="00BA1952"/>
    <w:rsid w:val="00BA4992"/>
    <w:rsid w:val="00BA4A08"/>
    <w:rsid w:val="00BB1223"/>
    <w:rsid w:val="00BB48C9"/>
    <w:rsid w:val="00BC54E3"/>
    <w:rsid w:val="00BD2E7E"/>
    <w:rsid w:val="00BD3C85"/>
    <w:rsid w:val="00BE4351"/>
    <w:rsid w:val="00BF0A56"/>
    <w:rsid w:val="00BF1B3D"/>
    <w:rsid w:val="00BF3880"/>
    <w:rsid w:val="00C018E5"/>
    <w:rsid w:val="00C0379B"/>
    <w:rsid w:val="00C06C6A"/>
    <w:rsid w:val="00C1045E"/>
    <w:rsid w:val="00C13296"/>
    <w:rsid w:val="00C13F98"/>
    <w:rsid w:val="00C20EA6"/>
    <w:rsid w:val="00C2463B"/>
    <w:rsid w:val="00C2677D"/>
    <w:rsid w:val="00C310FF"/>
    <w:rsid w:val="00C3673F"/>
    <w:rsid w:val="00C44D5C"/>
    <w:rsid w:val="00C52D06"/>
    <w:rsid w:val="00C65F80"/>
    <w:rsid w:val="00C72D2F"/>
    <w:rsid w:val="00C860D6"/>
    <w:rsid w:val="00C96FC3"/>
    <w:rsid w:val="00C975A5"/>
    <w:rsid w:val="00C9766D"/>
    <w:rsid w:val="00CA0EF3"/>
    <w:rsid w:val="00CA4D51"/>
    <w:rsid w:val="00CB2F92"/>
    <w:rsid w:val="00CB36C9"/>
    <w:rsid w:val="00CC035F"/>
    <w:rsid w:val="00CC652C"/>
    <w:rsid w:val="00CC6FB6"/>
    <w:rsid w:val="00CD43EF"/>
    <w:rsid w:val="00CD4FCB"/>
    <w:rsid w:val="00CD79EB"/>
    <w:rsid w:val="00CE49C4"/>
    <w:rsid w:val="00CF2C5B"/>
    <w:rsid w:val="00D01D41"/>
    <w:rsid w:val="00D02E9E"/>
    <w:rsid w:val="00D0624E"/>
    <w:rsid w:val="00D0754A"/>
    <w:rsid w:val="00D07DAB"/>
    <w:rsid w:val="00D14DEC"/>
    <w:rsid w:val="00D17381"/>
    <w:rsid w:val="00D25B68"/>
    <w:rsid w:val="00D26727"/>
    <w:rsid w:val="00D27BC7"/>
    <w:rsid w:val="00D326EB"/>
    <w:rsid w:val="00D32812"/>
    <w:rsid w:val="00D37A58"/>
    <w:rsid w:val="00D4030F"/>
    <w:rsid w:val="00D439FF"/>
    <w:rsid w:val="00D4533B"/>
    <w:rsid w:val="00D62D45"/>
    <w:rsid w:val="00D730B8"/>
    <w:rsid w:val="00D75F40"/>
    <w:rsid w:val="00D76DB9"/>
    <w:rsid w:val="00D775CF"/>
    <w:rsid w:val="00D8111F"/>
    <w:rsid w:val="00D864DE"/>
    <w:rsid w:val="00D86CFD"/>
    <w:rsid w:val="00D86FF1"/>
    <w:rsid w:val="00D936A4"/>
    <w:rsid w:val="00D95B7E"/>
    <w:rsid w:val="00DA0B60"/>
    <w:rsid w:val="00DA15CD"/>
    <w:rsid w:val="00DA1D71"/>
    <w:rsid w:val="00DA5DCA"/>
    <w:rsid w:val="00DB2D3A"/>
    <w:rsid w:val="00DB4F0F"/>
    <w:rsid w:val="00DC3DEE"/>
    <w:rsid w:val="00DC752A"/>
    <w:rsid w:val="00DD0D91"/>
    <w:rsid w:val="00DD230C"/>
    <w:rsid w:val="00DE4C9F"/>
    <w:rsid w:val="00DE5F32"/>
    <w:rsid w:val="00DE5F5E"/>
    <w:rsid w:val="00DE6FE7"/>
    <w:rsid w:val="00DE77C3"/>
    <w:rsid w:val="00DF0239"/>
    <w:rsid w:val="00DF1FE5"/>
    <w:rsid w:val="00DF26D5"/>
    <w:rsid w:val="00DF692E"/>
    <w:rsid w:val="00E00A09"/>
    <w:rsid w:val="00E010A9"/>
    <w:rsid w:val="00E03A7B"/>
    <w:rsid w:val="00E07CFC"/>
    <w:rsid w:val="00E1169F"/>
    <w:rsid w:val="00E253EF"/>
    <w:rsid w:val="00E414C9"/>
    <w:rsid w:val="00E428CD"/>
    <w:rsid w:val="00E444B8"/>
    <w:rsid w:val="00E46000"/>
    <w:rsid w:val="00E56E92"/>
    <w:rsid w:val="00E57E86"/>
    <w:rsid w:val="00E61856"/>
    <w:rsid w:val="00E6411E"/>
    <w:rsid w:val="00E6470E"/>
    <w:rsid w:val="00E64EEF"/>
    <w:rsid w:val="00E65C5B"/>
    <w:rsid w:val="00E73E05"/>
    <w:rsid w:val="00E75F8C"/>
    <w:rsid w:val="00E814C4"/>
    <w:rsid w:val="00E82B7E"/>
    <w:rsid w:val="00E872D3"/>
    <w:rsid w:val="00E95D96"/>
    <w:rsid w:val="00E966AD"/>
    <w:rsid w:val="00EA520E"/>
    <w:rsid w:val="00EB17E3"/>
    <w:rsid w:val="00EB22C1"/>
    <w:rsid w:val="00EB28F8"/>
    <w:rsid w:val="00EB4514"/>
    <w:rsid w:val="00EB693F"/>
    <w:rsid w:val="00EB6C0B"/>
    <w:rsid w:val="00EC6BCD"/>
    <w:rsid w:val="00ED5528"/>
    <w:rsid w:val="00ED5732"/>
    <w:rsid w:val="00EF25BB"/>
    <w:rsid w:val="00F0216F"/>
    <w:rsid w:val="00F103F1"/>
    <w:rsid w:val="00F166D9"/>
    <w:rsid w:val="00F16FD6"/>
    <w:rsid w:val="00F17300"/>
    <w:rsid w:val="00F201A3"/>
    <w:rsid w:val="00F21D5C"/>
    <w:rsid w:val="00F30743"/>
    <w:rsid w:val="00F32710"/>
    <w:rsid w:val="00F42B5A"/>
    <w:rsid w:val="00F56FFD"/>
    <w:rsid w:val="00F612B2"/>
    <w:rsid w:val="00F64EAC"/>
    <w:rsid w:val="00F70548"/>
    <w:rsid w:val="00F735DF"/>
    <w:rsid w:val="00F8168B"/>
    <w:rsid w:val="00F91FEA"/>
    <w:rsid w:val="00F923CC"/>
    <w:rsid w:val="00F9346B"/>
    <w:rsid w:val="00F94904"/>
    <w:rsid w:val="00F9566B"/>
    <w:rsid w:val="00F96419"/>
    <w:rsid w:val="00F97E78"/>
    <w:rsid w:val="00FA2D30"/>
    <w:rsid w:val="00FA347D"/>
    <w:rsid w:val="00FB1928"/>
    <w:rsid w:val="00FB7174"/>
    <w:rsid w:val="00FC2A13"/>
    <w:rsid w:val="00FD12E2"/>
    <w:rsid w:val="00FD1602"/>
    <w:rsid w:val="00FD6EC1"/>
    <w:rsid w:val="00FE53EC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D37"/>
  </w:style>
  <w:style w:type="paragraph" w:styleId="a5">
    <w:name w:val="footer"/>
    <w:basedOn w:val="a"/>
    <w:link w:val="a6"/>
    <w:uiPriority w:val="99"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D37"/>
  </w:style>
  <w:style w:type="paragraph" w:styleId="a7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8">
    <w:name w:val="Emphasis"/>
    <w:basedOn w:val="a0"/>
    <w:uiPriority w:val="20"/>
    <w:qFormat/>
    <w:rsid w:val="004E49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D37"/>
  </w:style>
  <w:style w:type="paragraph" w:styleId="a5">
    <w:name w:val="footer"/>
    <w:basedOn w:val="a"/>
    <w:link w:val="a6"/>
    <w:uiPriority w:val="99"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D37"/>
  </w:style>
  <w:style w:type="paragraph" w:styleId="a7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8">
    <w:name w:val="Emphasis"/>
    <w:basedOn w:val="a0"/>
    <w:uiPriority w:val="20"/>
    <w:qFormat/>
    <w:rsid w:val="004E4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Одинцева С.Э</dc:creator>
  <cp:lastModifiedBy>User</cp:lastModifiedBy>
  <cp:revision>78</cp:revision>
  <cp:lastPrinted>2024-01-24T06:01:00Z</cp:lastPrinted>
  <dcterms:created xsi:type="dcterms:W3CDTF">2023-01-11T13:14:00Z</dcterms:created>
  <dcterms:modified xsi:type="dcterms:W3CDTF">2024-02-22T04:48:00Z</dcterms:modified>
</cp:coreProperties>
</file>